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F096" w14:textId="497DD070" w:rsidR="008F3DB5" w:rsidRPr="00001419" w:rsidRDefault="00001419" w:rsidP="00DC37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98949600"/>
      <w:r w:rsidRPr="00001419">
        <w:rPr>
          <w:rFonts w:asciiTheme="minorHAnsi" w:hAnsiTheme="minorHAnsi" w:cstheme="minorHAnsi"/>
          <w:b/>
          <w:bCs/>
          <w:sz w:val="22"/>
          <w:szCs w:val="22"/>
        </w:rPr>
        <w:t xml:space="preserve">ALL. </w:t>
      </w:r>
      <w:r w:rsidR="00EB6797">
        <w:rPr>
          <w:rFonts w:asciiTheme="minorHAnsi" w:hAnsiTheme="minorHAnsi" w:cstheme="minorHAnsi"/>
          <w:b/>
          <w:bCs/>
          <w:sz w:val="22"/>
          <w:szCs w:val="22"/>
        </w:rPr>
        <w:t xml:space="preserve">6 </w:t>
      </w:r>
      <w:r w:rsidRPr="00001419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211021" w:rsidRPr="00001419">
        <w:rPr>
          <w:rFonts w:asciiTheme="minorHAnsi" w:hAnsiTheme="minorHAnsi" w:cstheme="minorHAnsi"/>
          <w:b/>
          <w:bCs/>
          <w:sz w:val="22"/>
          <w:szCs w:val="22"/>
        </w:rPr>
        <w:t>MO</w:t>
      </w:r>
      <w:r w:rsidR="00106D6A" w:rsidRPr="00001419">
        <w:rPr>
          <w:rFonts w:asciiTheme="minorHAnsi" w:hAnsiTheme="minorHAnsi" w:cstheme="minorHAnsi"/>
          <w:b/>
          <w:bCs/>
          <w:sz w:val="22"/>
          <w:szCs w:val="22"/>
        </w:rPr>
        <w:t>DELLO</w:t>
      </w:r>
      <w:r w:rsidRPr="000014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1021" w:rsidRPr="00001419">
        <w:rPr>
          <w:rFonts w:asciiTheme="minorHAnsi" w:hAnsiTheme="minorHAnsi" w:cstheme="minorHAnsi"/>
          <w:b/>
          <w:bCs/>
          <w:sz w:val="22"/>
          <w:szCs w:val="22"/>
        </w:rPr>
        <w:t>OFFERTA ECONOMICA</w:t>
      </w:r>
    </w:p>
    <w:p w14:paraId="6A94A958" w14:textId="77777777" w:rsidR="00106D6A" w:rsidRPr="008723B5" w:rsidRDefault="00106D6A" w:rsidP="00F210B4">
      <w:pPr>
        <w:spacing w:after="120" w:line="276" w:lineRule="auto"/>
        <w:jc w:val="center"/>
        <w:rPr>
          <w:rFonts w:asciiTheme="minorHAnsi" w:hAnsiTheme="minorHAnsi" w:cstheme="minorHAnsi"/>
          <w:i/>
          <w:sz w:val="20"/>
          <w:szCs w:val="22"/>
        </w:rPr>
      </w:pPr>
      <w:bookmarkStart w:id="1" w:name="_Hlk80788592"/>
      <w:bookmarkStart w:id="2" w:name="_Hlk80788625"/>
      <w:r w:rsidRPr="008723B5">
        <w:rPr>
          <w:rFonts w:asciiTheme="minorHAnsi" w:hAnsiTheme="minorHAnsi" w:cstheme="minorHAnsi"/>
          <w:i/>
          <w:sz w:val="20"/>
          <w:szCs w:val="22"/>
        </w:rPr>
        <w:t>(da riportare su carta intestata)</w:t>
      </w:r>
    </w:p>
    <w:p w14:paraId="643182BD" w14:textId="77777777" w:rsidR="00D3326D" w:rsidRPr="00001419" w:rsidRDefault="00D3326D" w:rsidP="00F210B4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80788614"/>
      <w:bookmarkEnd w:id="0"/>
    </w:p>
    <w:bookmarkEnd w:id="3"/>
    <w:p w14:paraId="5A716A78" w14:textId="77777777" w:rsidR="00C56E90" w:rsidRPr="008723B5" w:rsidRDefault="004F25CA" w:rsidP="00F210B4">
      <w:pPr>
        <w:spacing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723B5">
        <w:rPr>
          <w:rFonts w:asciiTheme="minorHAnsi" w:hAnsiTheme="minorHAnsi" w:cstheme="minorHAnsi"/>
          <w:b/>
          <w:bCs/>
          <w:sz w:val="22"/>
          <w:szCs w:val="22"/>
        </w:rPr>
        <w:t xml:space="preserve">STAZIONE APPALTANTE: </w:t>
      </w:r>
      <w:r w:rsidR="007D5F1D" w:rsidRPr="008723B5">
        <w:rPr>
          <w:rFonts w:asciiTheme="minorHAnsi" w:hAnsiTheme="minorHAnsi" w:cstheme="minorHAnsi"/>
          <w:b/>
          <w:bCs/>
          <w:sz w:val="22"/>
          <w:szCs w:val="22"/>
        </w:rPr>
        <w:t>FONDO FOR.TE.</w:t>
      </w:r>
    </w:p>
    <w:p w14:paraId="4C0E6751" w14:textId="77777777" w:rsidR="00C56E90" w:rsidRPr="008723B5" w:rsidRDefault="00C56E90" w:rsidP="00F210B4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CC4D6D8" w14:textId="1EF80526" w:rsidR="008723B5" w:rsidRDefault="00127565" w:rsidP="0012756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210838842"/>
      <w:bookmarkStart w:id="5" w:name="_Hlk112660245"/>
      <w:bookmarkEnd w:id="1"/>
      <w:bookmarkEnd w:id="2"/>
      <w:r w:rsidRPr="00790B1C">
        <w:rPr>
          <w:rFonts w:asciiTheme="minorHAnsi" w:hAnsiTheme="minorHAnsi" w:cstheme="minorHAnsi"/>
          <w:b/>
          <w:bCs/>
          <w:sz w:val="22"/>
          <w:szCs w:val="22"/>
        </w:rPr>
        <w:t xml:space="preserve">AFFIDAMENTO </w:t>
      </w:r>
      <w:bookmarkStart w:id="6" w:name="_Hlk112833516"/>
      <w:r w:rsidRPr="00790B1C">
        <w:rPr>
          <w:rFonts w:asciiTheme="minorHAnsi" w:hAnsiTheme="minorHAnsi" w:cstheme="minorHAnsi"/>
          <w:b/>
          <w:bCs/>
          <w:sz w:val="22"/>
          <w:szCs w:val="22"/>
        </w:rPr>
        <w:t>DIRETTO DEL SERVIZIO DI CONNETTIVITÀ CON FIBRA PER LA SEDE D</w:t>
      </w:r>
      <w:r w:rsidR="00142045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790B1C">
        <w:rPr>
          <w:rFonts w:asciiTheme="minorHAnsi" w:hAnsiTheme="minorHAnsi" w:cstheme="minorHAnsi"/>
          <w:b/>
          <w:bCs/>
          <w:sz w:val="22"/>
          <w:szCs w:val="22"/>
        </w:rPr>
        <w:t xml:space="preserve"> FONDO FOR.TE., PER LA DURATA DI 36 MESI</w:t>
      </w:r>
      <w:r w:rsidR="008A1A2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90B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4"/>
      <w:bookmarkEnd w:id="5"/>
      <w:bookmarkEnd w:id="6"/>
    </w:p>
    <w:p w14:paraId="24BC313F" w14:textId="77777777" w:rsidR="00127565" w:rsidRPr="008723B5" w:rsidRDefault="00127565" w:rsidP="0012756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67313C2" w14:textId="77777777" w:rsidR="008F3DB5" w:rsidRPr="008723B5" w:rsidRDefault="00245C00" w:rsidP="00F210B4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23B5">
        <w:rPr>
          <w:rFonts w:asciiTheme="minorHAnsi" w:hAnsiTheme="minorHAnsi" w:cstheme="minorHAnsi"/>
          <w:b/>
          <w:sz w:val="22"/>
          <w:szCs w:val="22"/>
        </w:rPr>
        <w:t>DICHIARAZIONE DI OFFERTA ECONOMICA</w:t>
      </w:r>
    </w:p>
    <w:p w14:paraId="07C9B38D" w14:textId="77777777" w:rsidR="00C56E90" w:rsidRPr="00001419" w:rsidRDefault="00C56E90" w:rsidP="00F210B4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7" w:name="_Hlk80788733"/>
    </w:p>
    <w:p w14:paraId="5FF9D2EE" w14:textId="77777777" w:rsidR="00EA794B" w:rsidRPr="00001419" w:rsidRDefault="00EA794B" w:rsidP="00AB5BD1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80788721"/>
      <w:r w:rsidRPr="00001419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="00001419" w:rsidRPr="00001419">
        <w:rPr>
          <w:rFonts w:asciiTheme="minorHAnsi" w:hAnsiTheme="minorHAnsi" w:cstheme="minorHAnsi"/>
          <w:sz w:val="22"/>
          <w:szCs w:val="22"/>
        </w:rPr>
        <w:t xml:space="preserve">_____________ </w:t>
      </w:r>
      <w:r w:rsidRPr="00001419">
        <w:rPr>
          <w:rFonts w:asciiTheme="minorHAnsi" w:hAnsiTheme="minorHAnsi" w:cstheme="minorHAnsi"/>
          <w:sz w:val="22"/>
          <w:szCs w:val="22"/>
        </w:rPr>
        <w:t xml:space="preserve">nato a </w:t>
      </w:r>
      <w:r w:rsidR="00001419" w:rsidRPr="00001419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001419">
        <w:rPr>
          <w:rFonts w:asciiTheme="minorHAnsi" w:hAnsiTheme="minorHAnsi" w:cstheme="minorHAnsi"/>
          <w:sz w:val="22"/>
          <w:szCs w:val="22"/>
        </w:rPr>
        <w:t xml:space="preserve">il _________ codice fiscale </w:t>
      </w:r>
      <w:r w:rsidR="00001419" w:rsidRPr="00001419">
        <w:rPr>
          <w:rFonts w:asciiTheme="minorHAnsi" w:hAnsiTheme="minorHAnsi" w:cstheme="minorHAnsi"/>
          <w:sz w:val="22"/>
          <w:szCs w:val="22"/>
        </w:rPr>
        <w:t xml:space="preserve">__________ </w:t>
      </w:r>
      <w:r w:rsidRPr="00001419">
        <w:rPr>
          <w:rFonts w:asciiTheme="minorHAnsi" w:hAnsiTheme="minorHAnsi" w:cstheme="minorHAnsi"/>
          <w:sz w:val="22"/>
          <w:szCs w:val="22"/>
        </w:rPr>
        <w:t>residente in</w:t>
      </w:r>
      <w:r w:rsidR="00001419">
        <w:rPr>
          <w:rFonts w:asciiTheme="minorHAnsi" w:hAnsiTheme="minorHAnsi" w:cstheme="minorHAnsi"/>
          <w:sz w:val="22"/>
          <w:szCs w:val="22"/>
        </w:rPr>
        <w:t xml:space="preserve"> _____________</w:t>
      </w:r>
      <w:r w:rsidR="00001419" w:rsidRPr="00001419">
        <w:rPr>
          <w:rFonts w:asciiTheme="minorHAnsi" w:hAnsiTheme="minorHAnsi" w:cstheme="minorHAnsi"/>
          <w:sz w:val="22"/>
          <w:szCs w:val="22"/>
        </w:rPr>
        <w:t xml:space="preserve">_____ </w:t>
      </w:r>
      <w:r w:rsidRPr="00001419">
        <w:rPr>
          <w:rFonts w:asciiTheme="minorHAnsi" w:hAnsiTheme="minorHAnsi" w:cstheme="minorHAnsi"/>
          <w:sz w:val="22"/>
          <w:szCs w:val="22"/>
        </w:rPr>
        <w:t xml:space="preserve">Prov. (__) Via/Piazza____________________________, in qualità di </w:t>
      </w:r>
    </w:p>
    <w:p w14:paraId="0E1DE2D5" w14:textId="77777777" w:rsidR="00EA794B" w:rsidRPr="00001419" w:rsidRDefault="00EA794B" w:rsidP="00AB5BD1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41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0141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F04A2">
        <w:rPr>
          <w:rFonts w:asciiTheme="minorHAnsi" w:hAnsiTheme="minorHAnsi" w:cstheme="minorHAnsi"/>
          <w:sz w:val="22"/>
          <w:szCs w:val="22"/>
        </w:rPr>
      </w:r>
      <w:r w:rsidR="005F04A2">
        <w:rPr>
          <w:rFonts w:asciiTheme="minorHAnsi" w:hAnsiTheme="minorHAnsi" w:cstheme="minorHAnsi"/>
          <w:sz w:val="22"/>
          <w:szCs w:val="22"/>
        </w:rPr>
        <w:fldChar w:fldCharType="separate"/>
      </w:r>
      <w:r w:rsidRPr="00001419">
        <w:rPr>
          <w:rFonts w:asciiTheme="minorHAnsi" w:hAnsiTheme="minorHAnsi" w:cstheme="minorHAnsi"/>
          <w:sz w:val="22"/>
          <w:szCs w:val="22"/>
        </w:rPr>
        <w:fldChar w:fldCharType="end"/>
      </w:r>
      <w:r w:rsidRPr="00001419">
        <w:rPr>
          <w:rFonts w:asciiTheme="minorHAnsi" w:hAnsiTheme="minorHAnsi" w:cstheme="minorHAnsi"/>
          <w:sz w:val="22"/>
          <w:szCs w:val="22"/>
        </w:rPr>
        <w:t xml:space="preserve"> Legale rappresentante</w:t>
      </w:r>
    </w:p>
    <w:p w14:paraId="2B93CE36" w14:textId="77777777" w:rsidR="00EA794B" w:rsidRPr="00001419" w:rsidRDefault="00EA794B" w:rsidP="00AB5BD1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41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0141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F04A2">
        <w:rPr>
          <w:rFonts w:asciiTheme="minorHAnsi" w:hAnsiTheme="minorHAnsi" w:cstheme="minorHAnsi"/>
          <w:sz w:val="22"/>
          <w:szCs w:val="22"/>
        </w:rPr>
      </w:r>
      <w:r w:rsidR="005F04A2">
        <w:rPr>
          <w:rFonts w:asciiTheme="minorHAnsi" w:hAnsiTheme="minorHAnsi" w:cstheme="minorHAnsi"/>
          <w:sz w:val="22"/>
          <w:szCs w:val="22"/>
        </w:rPr>
        <w:fldChar w:fldCharType="separate"/>
      </w:r>
      <w:r w:rsidRPr="00001419">
        <w:rPr>
          <w:rFonts w:asciiTheme="minorHAnsi" w:hAnsiTheme="minorHAnsi" w:cstheme="minorHAnsi"/>
          <w:sz w:val="22"/>
          <w:szCs w:val="22"/>
        </w:rPr>
        <w:fldChar w:fldCharType="end"/>
      </w:r>
      <w:r w:rsidRPr="00001419">
        <w:rPr>
          <w:rFonts w:asciiTheme="minorHAnsi" w:hAnsiTheme="minorHAnsi" w:cstheme="minorHAnsi"/>
          <w:sz w:val="22"/>
          <w:szCs w:val="22"/>
        </w:rPr>
        <w:t xml:space="preserve"> Procuratore speciale/generale</w:t>
      </w:r>
    </w:p>
    <w:p w14:paraId="605AB65F" w14:textId="77777777" w:rsidR="001E287A" w:rsidRPr="00001419" w:rsidRDefault="00EA794B" w:rsidP="00AB5BD1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419">
        <w:rPr>
          <w:rFonts w:asciiTheme="minorHAnsi" w:hAnsiTheme="minorHAnsi" w:cstheme="minorHAnsi"/>
          <w:sz w:val="22"/>
          <w:szCs w:val="22"/>
        </w:rPr>
        <w:t xml:space="preserve">della società ____________________________________ codice fiscale _________________________ partita IVA _______________________ con sede legale in ________________________________ sede operativa in ________________________________ domicilio fiscale ________________________ recapito telefonico </w:t>
      </w:r>
      <w:r w:rsidR="00001419" w:rsidRPr="00001419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001419">
        <w:rPr>
          <w:rFonts w:asciiTheme="minorHAnsi" w:hAnsiTheme="minorHAnsi" w:cstheme="minorHAnsi"/>
          <w:sz w:val="22"/>
          <w:szCs w:val="22"/>
        </w:rPr>
        <w:t xml:space="preserve">e-mail </w:t>
      </w:r>
      <w:r w:rsidR="00001419" w:rsidRPr="00001419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001419">
        <w:rPr>
          <w:rFonts w:asciiTheme="minorHAnsi" w:hAnsiTheme="minorHAnsi" w:cstheme="minorHAnsi"/>
          <w:sz w:val="22"/>
          <w:szCs w:val="22"/>
        </w:rPr>
        <w:t xml:space="preserve">PEC </w:t>
      </w:r>
      <w:r w:rsidR="00001419" w:rsidRPr="00001419">
        <w:rPr>
          <w:rFonts w:asciiTheme="minorHAnsi" w:hAnsiTheme="minorHAnsi" w:cstheme="minorHAnsi"/>
          <w:sz w:val="22"/>
          <w:szCs w:val="22"/>
        </w:rPr>
        <w:t>____________________</w:t>
      </w:r>
    </w:p>
    <w:p w14:paraId="0752F1A8" w14:textId="77777777" w:rsidR="008A1779" w:rsidRPr="00B50907" w:rsidRDefault="008A1779" w:rsidP="00B50907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bookmarkStart w:id="9" w:name="OLE_LINK3"/>
      <w:bookmarkStart w:id="10" w:name="OLE_LINK4"/>
      <w:bookmarkEnd w:id="7"/>
      <w:bookmarkEnd w:id="8"/>
    </w:p>
    <w:p w14:paraId="140D6F75" w14:textId="2C60FF4D" w:rsidR="00E924C7" w:rsidRPr="00B50907" w:rsidRDefault="00E924C7" w:rsidP="00B50907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11" w:name="_Hlk72745547"/>
      <w:r w:rsidRPr="00B50907">
        <w:rPr>
          <w:rFonts w:asciiTheme="minorHAnsi" w:hAnsiTheme="minorHAnsi" w:cstheme="minorHAnsi"/>
          <w:sz w:val="22"/>
          <w:szCs w:val="22"/>
        </w:rPr>
        <w:t>consapevole che</w:t>
      </w:r>
      <w:r w:rsidR="00284BD7" w:rsidRPr="00B50907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B50907">
        <w:rPr>
          <w:rFonts w:asciiTheme="minorHAnsi" w:hAnsiTheme="minorHAnsi" w:cstheme="minorHAnsi"/>
          <w:sz w:val="22"/>
          <w:szCs w:val="22"/>
        </w:rPr>
        <w:t xml:space="preserve"> in caso di dichiarazioni mendaci e/o formazioni od uso di atti falsi</w:t>
      </w:r>
      <w:r w:rsidR="00284BD7"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B50907">
        <w:rPr>
          <w:rFonts w:asciiTheme="minorHAnsi" w:hAnsiTheme="minorHAnsi" w:cstheme="minorHAnsi"/>
          <w:sz w:val="22"/>
          <w:szCs w:val="22"/>
        </w:rPr>
        <w:t xml:space="preserve">nonché in caso di esibizione di atti contenenti dati non più rispondenti a verità, verranno applicate le sanzioni previste dal Codice </w:t>
      </w:r>
      <w:r w:rsidR="00FE7DF5" w:rsidRPr="00B50907"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406D5C" w:rsidRPr="00B50907">
        <w:rPr>
          <w:rFonts w:asciiTheme="minorHAnsi" w:hAnsiTheme="minorHAnsi" w:cstheme="minorHAnsi"/>
          <w:sz w:val="22"/>
          <w:szCs w:val="22"/>
          <w:lang w:val="it-IT"/>
        </w:rPr>
        <w:t>enale</w:t>
      </w:r>
      <w:r w:rsidRPr="00B50907">
        <w:rPr>
          <w:rFonts w:asciiTheme="minorHAnsi" w:hAnsiTheme="minorHAnsi" w:cstheme="minorHAnsi"/>
          <w:sz w:val="22"/>
          <w:szCs w:val="22"/>
        </w:rPr>
        <w:t xml:space="preserve"> e dalle leggi speciali in materia, oltre alle conseguenze amministrative previste per le procedure relative ad affidamenti pubblici, ai sensi degli </w:t>
      </w:r>
      <w:r w:rsidR="004C2AA3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Start"/>
      <w:r w:rsidRPr="00B50907">
        <w:rPr>
          <w:rFonts w:asciiTheme="minorHAnsi" w:hAnsiTheme="minorHAnsi" w:cstheme="minorHAnsi"/>
          <w:sz w:val="22"/>
          <w:szCs w:val="22"/>
        </w:rPr>
        <w:t>rt</w:t>
      </w:r>
      <w:r w:rsidR="00AE4EB2" w:rsidRPr="00B50907">
        <w:rPr>
          <w:rFonts w:asciiTheme="minorHAnsi" w:hAnsiTheme="minorHAnsi" w:cstheme="minorHAnsi"/>
          <w:sz w:val="22"/>
          <w:szCs w:val="22"/>
          <w:lang w:val="it-IT"/>
        </w:rPr>
        <w:t>t</w:t>
      </w:r>
      <w:proofErr w:type="spellEnd"/>
      <w:r w:rsidR="00AE4EB2" w:rsidRPr="00B50907">
        <w:rPr>
          <w:rFonts w:asciiTheme="minorHAnsi" w:hAnsiTheme="minorHAnsi" w:cstheme="minorHAnsi"/>
          <w:sz w:val="22"/>
          <w:szCs w:val="22"/>
          <w:lang w:val="it-IT"/>
        </w:rPr>
        <w:t>.</w:t>
      </w:r>
      <w:r w:rsidRPr="00B50907">
        <w:rPr>
          <w:rFonts w:asciiTheme="minorHAnsi" w:hAnsiTheme="minorHAnsi" w:cstheme="minorHAnsi"/>
          <w:sz w:val="22"/>
          <w:szCs w:val="22"/>
        </w:rPr>
        <w:t xml:space="preserve"> 46, 47 e 76 del D.P.R. n. 445/2000 e </w:t>
      </w:r>
      <w:proofErr w:type="spellStart"/>
      <w:r w:rsidRPr="00B50907">
        <w:rPr>
          <w:rFonts w:asciiTheme="minorHAnsi" w:hAnsiTheme="minorHAnsi" w:cstheme="minorHAnsi"/>
          <w:sz w:val="22"/>
          <w:szCs w:val="22"/>
        </w:rPr>
        <w:t>s</w:t>
      </w:r>
      <w:r w:rsidRPr="00B50907">
        <w:rPr>
          <w:rFonts w:asciiTheme="minorHAnsi" w:hAnsiTheme="minorHAnsi" w:cstheme="minorHAnsi"/>
          <w:sz w:val="22"/>
          <w:szCs w:val="22"/>
          <w:lang w:val="it-IT"/>
        </w:rPr>
        <w:t>s</w:t>
      </w:r>
      <w:proofErr w:type="spellEnd"/>
      <w:r w:rsidRPr="00B50907">
        <w:rPr>
          <w:rFonts w:asciiTheme="minorHAnsi" w:hAnsiTheme="minorHAnsi" w:cstheme="minorHAnsi"/>
          <w:sz w:val="22"/>
          <w:szCs w:val="22"/>
        </w:rPr>
        <w:t>.</w:t>
      </w:r>
      <w:r w:rsidRPr="00B50907">
        <w:rPr>
          <w:rFonts w:asciiTheme="minorHAnsi" w:hAnsiTheme="minorHAnsi" w:cstheme="minorHAnsi"/>
          <w:sz w:val="22"/>
          <w:szCs w:val="22"/>
          <w:lang w:val="it-IT"/>
        </w:rPr>
        <w:t>m</w:t>
      </w:r>
      <w:proofErr w:type="spellStart"/>
      <w:r w:rsidRPr="00B50907">
        <w:rPr>
          <w:rFonts w:asciiTheme="minorHAnsi" w:hAnsiTheme="minorHAnsi" w:cstheme="minorHAnsi"/>
          <w:sz w:val="22"/>
          <w:szCs w:val="22"/>
        </w:rPr>
        <w:t>m.</w:t>
      </w:r>
      <w:r w:rsidRPr="00B50907">
        <w:rPr>
          <w:rFonts w:asciiTheme="minorHAnsi" w:hAnsiTheme="minorHAnsi" w:cstheme="minorHAnsi"/>
          <w:sz w:val="22"/>
          <w:szCs w:val="22"/>
          <w:lang w:val="it-IT"/>
        </w:rPr>
        <w:t>i</w:t>
      </w:r>
      <w:proofErr w:type="spellEnd"/>
      <w:r w:rsidRPr="00B50907">
        <w:rPr>
          <w:rFonts w:asciiTheme="minorHAnsi" w:hAnsiTheme="minorHAnsi" w:cstheme="minorHAnsi"/>
          <w:sz w:val="22"/>
          <w:szCs w:val="22"/>
        </w:rPr>
        <w:t>i. (recante il Testo Unico delle disposizioni legislative e regolamentari in materia di documentazione amministrativa),</w:t>
      </w:r>
    </w:p>
    <w:bookmarkEnd w:id="9"/>
    <w:bookmarkEnd w:id="10"/>
    <w:p w14:paraId="6279A289" w14:textId="77777777" w:rsidR="00E924C7" w:rsidRPr="00B50907" w:rsidRDefault="00E924C7" w:rsidP="00B50907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F5D4319" w14:textId="77777777" w:rsidR="001E287A" w:rsidRPr="00B50907" w:rsidRDefault="001E287A" w:rsidP="00B50907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B50907">
        <w:rPr>
          <w:rFonts w:asciiTheme="minorHAnsi" w:hAnsiTheme="minorHAnsi" w:cstheme="minorHAnsi"/>
          <w:b/>
          <w:sz w:val="22"/>
          <w:szCs w:val="22"/>
          <w:lang w:val="it-IT"/>
        </w:rPr>
        <w:t>con riferimento alla procedura in oggetto</w:t>
      </w:r>
    </w:p>
    <w:p w14:paraId="67E41469" w14:textId="64C8CA91" w:rsidR="001E287A" w:rsidRPr="00B50907" w:rsidRDefault="001E287A" w:rsidP="00B50907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B50907">
        <w:rPr>
          <w:rFonts w:asciiTheme="minorHAnsi" w:hAnsiTheme="minorHAnsi" w:cstheme="minorHAnsi"/>
          <w:sz w:val="22"/>
          <w:szCs w:val="22"/>
        </w:rPr>
        <w:t xml:space="preserve">presa visione </w:t>
      </w:r>
      <w:r w:rsidR="00406D5C" w:rsidRPr="00B50907">
        <w:rPr>
          <w:rFonts w:asciiTheme="minorHAnsi" w:hAnsiTheme="minorHAnsi" w:cstheme="minorHAnsi"/>
          <w:sz w:val="22"/>
          <w:szCs w:val="22"/>
          <w:lang w:val="it-IT"/>
        </w:rPr>
        <w:t>dell</w:t>
      </w:r>
      <w:r w:rsidR="004C2AA3">
        <w:rPr>
          <w:rFonts w:asciiTheme="minorHAnsi" w:hAnsiTheme="minorHAnsi" w:cstheme="minorHAnsi"/>
          <w:sz w:val="22"/>
          <w:szCs w:val="22"/>
          <w:lang w:val="it-IT"/>
        </w:rPr>
        <w:t xml:space="preserve">’Avviso di Indagine </w:t>
      </w:r>
      <w:r w:rsidR="00406D5C"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e dell’allegata documentazione </w:t>
      </w:r>
      <w:r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ed accettate incondizionatamente tutte le </w:t>
      </w:r>
      <w:r w:rsidR="00202EBB" w:rsidRPr="00B50907">
        <w:rPr>
          <w:rFonts w:asciiTheme="minorHAnsi" w:hAnsiTheme="minorHAnsi" w:cstheme="minorHAnsi"/>
          <w:sz w:val="22"/>
          <w:szCs w:val="22"/>
          <w:lang w:val="it-IT"/>
        </w:rPr>
        <w:t>prescrizioni in ess</w:t>
      </w:r>
      <w:r w:rsidR="00127565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202EBB"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 contenute;</w:t>
      </w:r>
    </w:p>
    <w:p w14:paraId="33EFE393" w14:textId="07874FA2" w:rsidR="001E287A" w:rsidRDefault="00202EBB" w:rsidP="00B50907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B50907">
        <w:rPr>
          <w:rFonts w:asciiTheme="minorHAnsi" w:hAnsiTheme="minorHAnsi" w:cstheme="minorHAnsi"/>
          <w:sz w:val="22"/>
          <w:szCs w:val="22"/>
          <w:lang w:val="it-IT"/>
        </w:rPr>
        <w:t>considerate tutte le circostanze generali e particolari suscettibili di influire sulla determinazione del corrispettivo, sulle condizioni contrattuali e sull’esecuzione de</w:t>
      </w:r>
      <w:r w:rsidR="00146BFB" w:rsidRPr="00B50907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127565">
        <w:rPr>
          <w:rFonts w:asciiTheme="minorHAnsi" w:hAnsiTheme="minorHAnsi" w:cstheme="minorHAnsi"/>
          <w:sz w:val="22"/>
          <w:szCs w:val="22"/>
          <w:lang w:val="it-IT"/>
        </w:rPr>
        <w:t xml:space="preserve"> Servizio </w:t>
      </w:r>
      <w:r w:rsidR="00146BFB"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="00127565">
        <w:rPr>
          <w:rFonts w:asciiTheme="minorHAnsi" w:hAnsiTheme="minorHAnsi" w:cstheme="minorHAnsi"/>
          <w:sz w:val="22"/>
          <w:szCs w:val="22"/>
          <w:lang w:val="it-IT"/>
        </w:rPr>
        <w:t>attività</w:t>
      </w:r>
      <w:r w:rsidR="00146BFB"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 conness</w:t>
      </w:r>
      <w:r w:rsidR="00127565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674A5B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 e giudicato il pre</w:t>
      </w:r>
      <w:r w:rsidR="00284BD7" w:rsidRPr="00B50907">
        <w:rPr>
          <w:rFonts w:asciiTheme="minorHAnsi" w:hAnsiTheme="minorHAnsi" w:cstheme="minorHAnsi"/>
          <w:sz w:val="22"/>
          <w:szCs w:val="22"/>
          <w:lang w:val="it-IT"/>
        </w:rPr>
        <w:t>zz</w:t>
      </w:r>
      <w:r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o nel suo complesso remunerativo e tale da consentire il prezzo </w:t>
      </w:r>
      <w:r w:rsidR="00146BFB"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complessivo </w:t>
      </w:r>
      <w:r w:rsidRPr="00B50907">
        <w:rPr>
          <w:rFonts w:asciiTheme="minorHAnsi" w:hAnsiTheme="minorHAnsi" w:cstheme="minorHAnsi"/>
          <w:sz w:val="22"/>
          <w:szCs w:val="22"/>
          <w:lang w:val="it-IT"/>
        </w:rPr>
        <w:t>offerto;</w:t>
      </w:r>
    </w:p>
    <w:p w14:paraId="7B8DFD91" w14:textId="6693849C" w:rsidR="00127565" w:rsidRPr="00127565" w:rsidRDefault="00127565" w:rsidP="00127565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considerato che l’</w:t>
      </w:r>
      <w:r w:rsidRPr="00866D53">
        <w:rPr>
          <w:rFonts w:asciiTheme="minorHAnsi" w:hAnsiTheme="minorHAnsi" w:cstheme="minorHAnsi"/>
          <w:b/>
          <w:sz w:val="22"/>
          <w:szCs w:val="22"/>
          <w:lang w:val="it-IT"/>
        </w:rPr>
        <w:t>IMPORTO COMPLESSIVO OFFERTO</w:t>
      </w:r>
      <w:r w:rsidR="004C2AA3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  <w:r w:rsidRPr="00866D53">
        <w:rPr>
          <w:rFonts w:asciiTheme="minorHAnsi" w:hAnsiTheme="minorHAnsi" w:cstheme="minorHAnsi"/>
          <w:b/>
          <w:sz w:val="22"/>
          <w:szCs w:val="22"/>
          <w:lang w:val="it-IT"/>
        </w:rPr>
        <w:t xml:space="preserve"> al netto di IVA di legge</w:t>
      </w:r>
      <w:r w:rsidR="004C2AA3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  <w:r w:rsidR="004C2AA3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B10F03">
        <w:rPr>
          <w:rFonts w:asciiTheme="minorHAnsi" w:hAnsiTheme="minorHAnsi" w:cstheme="minorHAnsi"/>
          <w:sz w:val="22"/>
          <w:szCs w:val="22"/>
          <w:lang w:val="it-IT"/>
        </w:rPr>
        <w:t>indicato rappresent</w:t>
      </w:r>
      <w:r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B10F03">
        <w:rPr>
          <w:rFonts w:asciiTheme="minorHAnsi" w:hAnsiTheme="minorHAnsi" w:cstheme="minorHAnsi"/>
          <w:sz w:val="22"/>
          <w:szCs w:val="22"/>
          <w:lang w:val="it-IT"/>
        </w:rPr>
        <w:t xml:space="preserve"> l’unico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B10F03">
        <w:rPr>
          <w:rFonts w:asciiTheme="minorHAnsi" w:hAnsiTheme="minorHAnsi" w:cstheme="minorHAnsi"/>
          <w:sz w:val="22"/>
          <w:szCs w:val="22"/>
          <w:lang w:val="it-IT"/>
        </w:rPr>
        <w:t>valore preso in considerazione ai fini della valutazione dell</w:t>
      </w:r>
      <w:r>
        <w:rPr>
          <w:rFonts w:asciiTheme="minorHAnsi" w:hAnsiTheme="minorHAnsi" w:cstheme="minorHAnsi"/>
          <w:sz w:val="22"/>
          <w:szCs w:val="22"/>
          <w:lang w:val="it-IT"/>
        </w:rPr>
        <w:t>’</w:t>
      </w:r>
      <w:r w:rsidRPr="00B10F03">
        <w:rPr>
          <w:rFonts w:asciiTheme="minorHAnsi" w:hAnsiTheme="minorHAnsi" w:cstheme="minorHAnsi"/>
          <w:sz w:val="22"/>
          <w:szCs w:val="22"/>
          <w:lang w:val="it-IT"/>
        </w:rPr>
        <w:t>Offert</w:t>
      </w:r>
      <w:r>
        <w:rPr>
          <w:rFonts w:asciiTheme="minorHAnsi" w:hAnsiTheme="minorHAnsi" w:cstheme="minorHAnsi"/>
          <w:sz w:val="22"/>
          <w:szCs w:val="22"/>
          <w:lang w:val="it-IT"/>
        </w:rPr>
        <w:t>a;</w:t>
      </w:r>
    </w:p>
    <w:bookmarkEnd w:id="11"/>
    <w:p w14:paraId="14FA59AB" w14:textId="77777777" w:rsidR="00186DAE" w:rsidRPr="00B50907" w:rsidRDefault="00186DAE" w:rsidP="00B50907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634EB1BC" w14:textId="77777777" w:rsidR="0037528D" w:rsidRPr="00B50907" w:rsidRDefault="00AB5BD1" w:rsidP="00B50907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B50907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5D05777A" w14:textId="621CE6C1" w:rsidR="0037528D" w:rsidRPr="00B50907" w:rsidRDefault="00202EBB" w:rsidP="00B50907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  <w:bookmarkStart w:id="12" w:name="_Hlk72834975"/>
      <w:r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di offrire </w:t>
      </w:r>
      <w:r w:rsidR="007D5F1D" w:rsidRPr="00B50907">
        <w:rPr>
          <w:rFonts w:asciiTheme="minorHAnsi" w:hAnsiTheme="minorHAnsi" w:cstheme="minorHAnsi"/>
          <w:sz w:val="22"/>
          <w:szCs w:val="22"/>
        </w:rPr>
        <w:t>i</w:t>
      </w:r>
      <w:r w:rsidR="00106D6A" w:rsidRPr="00B50907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7D5F1D" w:rsidRPr="00B50907">
        <w:rPr>
          <w:rFonts w:asciiTheme="minorHAnsi" w:hAnsiTheme="minorHAnsi" w:cstheme="minorHAnsi"/>
          <w:sz w:val="22"/>
          <w:szCs w:val="22"/>
        </w:rPr>
        <w:t>seguent</w:t>
      </w:r>
      <w:r w:rsidR="00106D6A" w:rsidRPr="00B50907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7D5F1D" w:rsidRPr="00B50907">
        <w:rPr>
          <w:rFonts w:asciiTheme="minorHAnsi" w:hAnsiTheme="minorHAnsi" w:cstheme="minorHAnsi"/>
          <w:sz w:val="22"/>
          <w:szCs w:val="22"/>
        </w:rPr>
        <w:t xml:space="preserve"> </w:t>
      </w:r>
      <w:r w:rsidR="006960FD">
        <w:rPr>
          <w:rFonts w:asciiTheme="minorHAnsi" w:hAnsiTheme="minorHAnsi" w:cstheme="minorHAnsi"/>
          <w:b/>
          <w:bCs/>
          <w:sz w:val="22"/>
          <w:szCs w:val="22"/>
          <w:lang w:val="it-IT"/>
        </w:rPr>
        <w:t>PREZZO</w:t>
      </w:r>
      <w:r w:rsidR="006960FD" w:rsidRPr="006960F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COMPLESSIVO</w:t>
      </w:r>
      <w:r w:rsidR="006960FD" w:rsidRPr="006960F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7D5F1D" w:rsidRPr="00B50907">
        <w:rPr>
          <w:rFonts w:asciiTheme="minorHAnsi" w:hAnsiTheme="minorHAnsi" w:cstheme="minorHAnsi"/>
          <w:sz w:val="22"/>
          <w:szCs w:val="22"/>
        </w:rPr>
        <w:t>al netto di IVA di legge</w:t>
      </w:r>
      <w:r w:rsidR="008B5C03" w:rsidRPr="008B5C03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7D5F1D" w:rsidRPr="008B5C03">
        <w:rPr>
          <w:rFonts w:asciiTheme="minorHAnsi" w:hAnsiTheme="minorHAnsi" w:cstheme="minorHAnsi"/>
          <w:sz w:val="20"/>
          <w:szCs w:val="20"/>
        </w:rPr>
        <w:t xml:space="preserve"> </w:t>
      </w:r>
      <w:r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quale </w:t>
      </w:r>
      <w:r w:rsidR="004C2AA3">
        <w:rPr>
          <w:rFonts w:asciiTheme="minorHAnsi" w:hAnsiTheme="minorHAnsi" w:cstheme="minorHAnsi"/>
          <w:sz w:val="22"/>
          <w:szCs w:val="22"/>
          <w:lang w:val="it-IT"/>
        </w:rPr>
        <w:t>corrispettivo</w:t>
      </w:r>
      <w:r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 relativo</w:t>
      </w:r>
      <w:r w:rsidR="007D5F1D" w:rsidRPr="00B50907">
        <w:rPr>
          <w:rFonts w:asciiTheme="minorHAnsi" w:hAnsiTheme="minorHAnsi" w:cstheme="minorHAnsi"/>
          <w:sz w:val="22"/>
          <w:szCs w:val="22"/>
        </w:rPr>
        <w:t xml:space="preserve"> </w:t>
      </w:r>
      <w:r w:rsidR="00CA308F">
        <w:rPr>
          <w:rFonts w:asciiTheme="minorHAnsi" w:hAnsiTheme="minorHAnsi" w:cstheme="minorHAnsi"/>
          <w:sz w:val="22"/>
          <w:szCs w:val="22"/>
          <w:lang w:val="it-IT"/>
        </w:rPr>
        <w:t>alla fornitura</w:t>
      </w:r>
      <w:r w:rsidR="007D5F1D" w:rsidRPr="00B50907">
        <w:rPr>
          <w:rFonts w:asciiTheme="minorHAnsi" w:hAnsiTheme="minorHAnsi" w:cstheme="minorHAnsi"/>
          <w:sz w:val="22"/>
          <w:szCs w:val="22"/>
        </w:rPr>
        <w:t xml:space="preserve"> </w:t>
      </w:r>
      <w:r w:rsidR="00146BFB" w:rsidRPr="00B50907">
        <w:rPr>
          <w:rFonts w:asciiTheme="minorHAnsi" w:hAnsiTheme="minorHAnsi" w:cstheme="minorHAnsi"/>
          <w:sz w:val="22"/>
          <w:szCs w:val="22"/>
          <w:lang w:val="it-IT"/>
        </w:rPr>
        <w:t>del</w:t>
      </w:r>
      <w:r w:rsidR="00674A5B">
        <w:rPr>
          <w:rFonts w:asciiTheme="minorHAnsi" w:hAnsiTheme="minorHAnsi" w:cstheme="minorHAnsi"/>
          <w:sz w:val="22"/>
          <w:szCs w:val="22"/>
          <w:lang w:val="it-IT"/>
        </w:rPr>
        <w:t xml:space="preserve"> Servizio </w:t>
      </w:r>
      <w:r w:rsidR="00146BFB" w:rsidRPr="00B50907">
        <w:rPr>
          <w:rFonts w:asciiTheme="minorHAnsi" w:hAnsiTheme="minorHAnsi" w:cstheme="minorHAnsi"/>
          <w:sz w:val="22"/>
          <w:szCs w:val="22"/>
          <w:lang w:val="it-IT"/>
        </w:rPr>
        <w:t>e conness</w:t>
      </w:r>
      <w:r w:rsidR="00674A5B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6641BB"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674A5B">
        <w:rPr>
          <w:rFonts w:asciiTheme="minorHAnsi" w:hAnsiTheme="minorHAnsi" w:cstheme="minorHAnsi"/>
          <w:sz w:val="22"/>
          <w:szCs w:val="22"/>
          <w:lang w:val="it-IT"/>
        </w:rPr>
        <w:t xml:space="preserve">attività </w:t>
      </w:r>
      <w:r w:rsidR="00103F02" w:rsidRPr="00B50907">
        <w:rPr>
          <w:rFonts w:asciiTheme="minorHAnsi" w:hAnsiTheme="minorHAnsi" w:cstheme="minorHAnsi"/>
          <w:sz w:val="22"/>
          <w:szCs w:val="22"/>
          <w:lang w:val="it-IT"/>
        </w:rPr>
        <w:t>oggetto d</w:t>
      </w:r>
      <w:bookmarkEnd w:id="12"/>
      <w:r w:rsidR="00103F02" w:rsidRPr="00B50907">
        <w:rPr>
          <w:rFonts w:asciiTheme="minorHAnsi" w:hAnsiTheme="minorHAnsi" w:cstheme="minorHAnsi"/>
          <w:sz w:val="22"/>
          <w:szCs w:val="22"/>
          <w:lang w:val="it-IT"/>
        </w:rPr>
        <w:t>ella procedura</w:t>
      </w:r>
      <w:r w:rsidR="00D723D9" w:rsidRPr="00B50907">
        <w:rPr>
          <w:rFonts w:asciiTheme="minorHAnsi" w:hAnsiTheme="minorHAnsi" w:cstheme="minorHAnsi"/>
          <w:sz w:val="22"/>
          <w:szCs w:val="22"/>
          <w:lang w:val="it-IT"/>
        </w:rPr>
        <w:t xml:space="preserve"> di gara:</w:t>
      </w:r>
    </w:p>
    <w:p w14:paraId="35C558AA" w14:textId="77777777" w:rsidR="00E653BE" w:rsidRPr="00B50907" w:rsidRDefault="00E653BE" w:rsidP="00B50907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7D5F1D" w:rsidRPr="00B50907" w14:paraId="46AA0B78" w14:textId="77777777" w:rsidTr="00001419">
        <w:tc>
          <w:tcPr>
            <w:tcW w:w="2977" w:type="dxa"/>
            <w:shd w:val="clear" w:color="auto" w:fill="auto"/>
            <w:vAlign w:val="center"/>
          </w:tcPr>
          <w:p w14:paraId="6EE74753" w14:textId="77777777" w:rsidR="00001419" w:rsidRPr="00B50907" w:rsidRDefault="00106D6A" w:rsidP="00B50907">
            <w:pPr>
              <w:pStyle w:val="Rientrocorpodeltesto2"/>
              <w:spacing w:after="120"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bookmarkStart w:id="13" w:name="_Hlk72835011"/>
            <w:r w:rsidRPr="00B50907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I</w:t>
            </w:r>
            <w:r w:rsidR="007D5F1D" w:rsidRPr="00B50907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mporto</w:t>
            </w:r>
            <w:r w:rsidR="00D723D9" w:rsidRPr="00B50907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complessivo</w:t>
            </w:r>
            <w:r w:rsidR="007D5F1D" w:rsidRPr="00B50907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offerto</w:t>
            </w:r>
            <w:r w:rsidR="00001419" w:rsidRPr="00B50907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</w:t>
            </w:r>
          </w:p>
          <w:p w14:paraId="39A825A0" w14:textId="77777777" w:rsidR="007D5F1D" w:rsidRPr="00B50907" w:rsidRDefault="007D5F1D" w:rsidP="00B50907">
            <w:pPr>
              <w:pStyle w:val="Rientrocorpodeltesto2"/>
              <w:spacing w:after="120"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B50907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(al netto di </w:t>
            </w:r>
            <w:r w:rsidR="00284BD7" w:rsidRPr="00B50907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IVA </w:t>
            </w:r>
            <w:r w:rsidRPr="00B50907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di legge)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2B84950" w14:textId="77777777" w:rsidR="00106D6A" w:rsidRPr="00B50907" w:rsidRDefault="007D5F1D" w:rsidP="00B50907">
            <w:pPr>
              <w:numPr>
                <w:ilvl w:val="0"/>
                <w:numId w:val="11"/>
              </w:numPr>
              <w:spacing w:after="120" w:line="276" w:lineRule="auto"/>
              <w:ind w:left="313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907">
              <w:rPr>
                <w:rFonts w:asciiTheme="minorHAnsi" w:hAnsiTheme="minorHAnsi" w:cstheme="minorHAnsi"/>
                <w:sz w:val="22"/>
                <w:szCs w:val="22"/>
              </w:rPr>
              <w:t xml:space="preserve">in cifre: € </w:t>
            </w:r>
            <w:r w:rsidR="00371C5C" w:rsidRPr="00B5090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__________</w:t>
            </w:r>
            <w:proofErr w:type="gramStart"/>
            <w:r w:rsidR="00371C5C" w:rsidRPr="00B5090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_</w:t>
            </w:r>
            <w:r w:rsidRPr="00B5090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,_</w:t>
            </w:r>
            <w:proofErr w:type="gramEnd"/>
            <w:r w:rsidRPr="00B5090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__</w:t>
            </w:r>
            <w:r w:rsidR="00106D6A" w:rsidRPr="00B50907">
              <w:rPr>
                <w:rFonts w:asciiTheme="minorHAnsi" w:hAnsiTheme="minorHAnsi" w:cstheme="minorHAnsi"/>
                <w:sz w:val="22"/>
                <w:szCs w:val="22"/>
              </w:rPr>
              <w:t xml:space="preserve"> al netto di IVA di legge.</w:t>
            </w:r>
            <w:r w:rsidRPr="00B509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2E141E6" w14:textId="77777777" w:rsidR="007D5F1D" w:rsidRPr="00B50907" w:rsidRDefault="007D5F1D" w:rsidP="00B50907">
            <w:pPr>
              <w:numPr>
                <w:ilvl w:val="0"/>
                <w:numId w:val="11"/>
              </w:numPr>
              <w:spacing w:after="120" w:line="276" w:lineRule="auto"/>
              <w:ind w:left="313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907">
              <w:rPr>
                <w:rFonts w:asciiTheme="minorHAnsi" w:hAnsiTheme="minorHAnsi" w:cstheme="minorHAnsi"/>
                <w:sz w:val="22"/>
                <w:szCs w:val="22"/>
              </w:rPr>
              <w:t>in lettere</w:t>
            </w:r>
            <w:r w:rsidR="00106D6A" w:rsidRPr="00B5090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E4EB2" w:rsidRPr="00B50907">
              <w:rPr>
                <w:rFonts w:asciiTheme="minorHAnsi" w:hAnsiTheme="minorHAnsi" w:cstheme="minorHAnsi"/>
                <w:sz w:val="22"/>
                <w:szCs w:val="22"/>
              </w:rPr>
              <w:t>euro</w:t>
            </w:r>
            <w:r w:rsidR="00106D6A" w:rsidRPr="00B509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390D" w:rsidRPr="00B5090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C16CE" w:rsidRPr="00B5090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___________</w:t>
            </w:r>
            <w:r w:rsidR="00BA390D" w:rsidRPr="00B5090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/</w:t>
            </w:r>
            <w:r w:rsidR="004C16CE" w:rsidRPr="00B5090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___</w:t>
            </w:r>
            <w:r w:rsidR="00B97D7E" w:rsidRPr="00B5090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02EBB" w:rsidRPr="00B50907">
              <w:rPr>
                <w:rFonts w:asciiTheme="minorHAnsi" w:hAnsiTheme="minorHAnsi" w:cstheme="minorHAnsi"/>
                <w:sz w:val="22"/>
                <w:szCs w:val="22"/>
              </w:rPr>
              <w:t xml:space="preserve"> al netto di IVA di legge</w:t>
            </w:r>
            <w:r w:rsidR="00371C5C" w:rsidRPr="00B509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bookmarkEnd w:id="13"/>
    </w:tbl>
    <w:p w14:paraId="0486CF31" w14:textId="77777777" w:rsidR="00186DAE" w:rsidRPr="00B50907" w:rsidRDefault="00186DAE" w:rsidP="00B50907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42C7410D" w14:textId="77777777" w:rsidR="00D723D9" w:rsidRPr="00B50907" w:rsidRDefault="00AB5BD1" w:rsidP="00B50907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B50907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  <w:r w:rsidR="00CD6670" w:rsidRPr="00B50907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  <w:r w:rsidR="00D723D9" w:rsidRPr="00B509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altresì</w:t>
      </w:r>
    </w:p>
    <w:p w14:paraId="711756AD" w14:textId="6C7D5B99" w:rsidR="004409A9" w:rsidRPr="004409A9" w:rsidRDefault="00CD6670" w:rsidP="006A6B05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4409A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</w:t>
      </w:r>
      <w:r w:rsidR="00127565">
        <w:rPr>
          <w:rFonts w:asciiTheme="minorHAnsi" w:hAnsiTheme="minorHAnsi" w:cstheme="minorHAnsi"/>
          <w:bCs/>
          <w:sz w:val="22"/>
          <w:szCs w:val="22"/>
          <w:lang w:val="it-IT"/>
        </w:rPr>
        <w:t>l’importo</w:t>
      </w:r>
      <w:r w:rsidRPr="004409A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4C2AA3">
        <w:rPr>
          <w:rFonts w:asciiTheme="minorHAnsi" w:hAnsiTheme="minorHAnsi" w:cstheme="minorHAnsi"/>
          <w:bCs/>
          <w:sz w:val="22"/>
          <w:szCs w:val="22"/>
          <w:lang w:val="it-IT"/>
        </w:rPr>
        <w:t>del canone mensile</w:t>
      </w:r>
      <w:r w:rsidRPr="004409A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offerto</w:t>
      </w:r>
      <w:r w:rsidR="008B5C03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8B5C03" w:rsidRPr="00B50907">
        <w:rPr>
          <w:rFonts w:asciiTheme="minorHAnsi" w:hAnsiTheme="minorHAnsi" w:cstheme="minorHAnsi"/>
          <w:sz w:val="22"/>
          <w:szCs w:val="22"/>
        </w:rPr>
        <w:t>al netto di IVA di legge</w:t>
      </w:r>
      <w:r w:rsidR="004C2AA3">
        <w:rPr>
          <w:rFonts w:asciiTheme="minorHAnsi" w:hAnsiTheme="minorHAnsi" w:cstheme="minorHAnsi"/>
          <w:sz w:val="22"/>
          <w:szCs w:val="22"/>
          <w:lang w:val="it-IT"/>
        </w:rPr>
        <w:t>, per l’erogazione del Servizio è il seguente</w:t>
      </w:r>
      <w:r w:rsidR="004409A9" w:rsidRPr="004409A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585"/>
        <w:gridCol w:w="4618"/>
      </w:tblGrid>
      <w:tr w:rsidR="004409A9" w:rsidRPr="004D44B6" w14:paraId="58B1980E" w14:textId="77777777" w:rsidTr="004409A9">
        <w:tc>
          <w:tcPr>
            <w:tcW w:w="4585" w:type="dxa"/>
            <w:shd w:val="clear" w:color="auto" w:fill="D9D9D9" w:themeFill="background1" w:themeFillShade="D9"/>
          </w:tcPr>
          <w:p w14:paraId="27652B94" w14:textId="77777777" w:rsidR="004409A9" w:rsidRPr="004D44B6" w:rsidRDefault="004409A9" w:rsidP="0089349A">
            <w:pPr>
              <w:pStyle w:val="Rientrocorpodeltesto2"/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4D44B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VOCE DI COSTO</w:t>
            </w:r>
          </w:p>
        </w:tc>
        <w:tc>
          <w:tcPr>
            <w:tcW w:w="4618" w:type="dxa"/>
            <w:shd w:val="clear" w:color="auto" w:fill="D9D9D9" w:themeFill="background1" w:themeFillShade="D9"/>
          </w:tcPr>
          <w:p w14:paraId="6F4582A3" w14:textId="227F1231" w:rsidR="004409A9" w:rsidRPr="004D44B6" w:rsidRDefault="004409A9" w:rsidP="006960FD">
            <w:pPr>
              <w:pStyle w:val="Rientrocorpodeltesto2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4D44B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IMPORTO </w:t>
            </w:r>
            <w:r w:rsidR="0012756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al netto di IVA</w:t>
            </w:r>
          </w:p>
        </w:tc>
      </w:tr>
      <w:tr w:rsidR="004409A9" w:rsidRPr="004D44B6" w14:paraId="6CF8F7D7" w14:textId="77777777" w:rsidTr="008B5C03">
        <w:trPr>
          <w:trHeight w:val="553"/>
        </w:trPr>
        <w:tc>
          <w:tcPr>
            <w:tcW w:w="4585" w:type="dxa"/>
            <w:vAlign w:val="center"/>
          </w:tcPr>
          <w:p w14:paraId="666633D0" w14:textId="77777777" w:rsidR="004409A9" w:rsidRPr="004D44B6" w:rsidRDefault="004409A9" w:rsidP="004409A9">
            <w:pPr>
              <w:pStyle w:val="Rientrocorpodeltesto2"/>
              <w:spacing w:after="120" w:line="276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4D44B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</w:t>
            </w:r>
            <w:r w:rsidRPr="004D44B6">
              <w:rPr>
                <w:rFonts w:asciiTheme="minorHAnsi" w:hAnsiTheme="minorHAnsi" w:cstheme="minorHAnsi"/>
                <w:sz w:val="22"/>
                <w:szCs w:val="22"/>
              </w:rPr>
              <w:t xml:space="preserve">anone mensile </w:t>
            </w:r>
            <w:r w:rsidR="00B17F65" w:rsidRPr="004D44B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(</w:t>
            </w:r>
            <w:r w:rsidRPr="004D44B6">
              <w:rPr>
                <w:rFonts w:asciiTheme="minorHAnsi" w:hAnsiTheme="minorHAnsi" w:cstheme="minorHAnsi"/>
                <w:sz w:val="22"/>
                <w:szCs w:val="22"/>
              </w:rPr>
              <w:t xml:space="preserve">applicato per </w:t>
            </w:r>
            <w:r w:rsidRPr="004D44B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n. </w:t>
            </w:r>
            <w:r w:rsidRPr="004D44B6">
              <w:rPr>
                <w:rFonts w:asciiTheme="minorHAnsi" w:hAnsiTheme="minorHAnsi" w:cstheme="minorHAnsi"/>
                <w:sz w:val="22"/>
                <w:szCs w:val="22"/>
              </w:rPr>
              <w:t xml:space="preserve">36 </w:t>
            </w:r>
            <w:r w:rsidRPr="004D44B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mensilità</w:t>
            </w:r>
            <w:r w:rsidR="00B17F65" w:rsidRPr="004D44B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)</w:t>
            </w:r>
          </w:p>
        </w:tc>
        <w:tc>
          <w:tcPr>
            <w:tcW w:w="4618" w:type="dxa"/>
            <w:vAlign w:val="center"/>
          </w:tcPr>
          <w:p w14:paraId="79DEA1FA" w14:textId="77777777" w:rsidR="004409A9" w:rsidRPr="004D44B6" w:rsidRDefault="004409A9" w:rsidP="004409A9">
            <w:pPr>
              <w:pStyle w:val="Rientrocorpodeltesto2"/>
              <w:spacing w:after="120" w:line="276" w:lineRule="auto"/>
              <w:ind w:left="0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4D44B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___________,___</w:t>
            </w:r>
            <w:r w:rsidRPr="004D44B6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 xml:space="preserve"> </w:t>
            </w:r>
            <w:r w:rsidRPr="004D44B6">
              <w:rPr>
                <w:rFonts w:ascii="Calibri" w:hAnsi="Calibri" w:cs="Calibri"/>
                <w:bCs/>
                <w:sz w:val="22"/>
                <w:szCs w:val="22"/>
                <w:lang w:val="it-IT"/>
              </w:rPr>
              <w:t>€</w:t>
            </w:r>
          </w:p>
        </w:tc>
      </w:tr>
    </w:tbl>
    <w:p w14:paraId="2648F568" w14:textId="77777777" w:rsidR="00C75E2E" w:rsidRDefault="00C75E2E" w:rsidP="0089349A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03728DE2" w14:textId="0686EB37" w:rsidR="00127565" w:rsidRPr="006960FD" w:rsidRDefault="004409A9" w:rsidP="006960FD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4409A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</w:t>
      </w:r>
      <w:r w:rsidR="00127565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l’importo </w:t>
      </w:r>
      <w:r w:rsidRPr="004409A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complessivo offerto deve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ritenersi</w:t>
      </w:r>
      <w:r w:rsidRPr="004409A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4409A9">
        <w:rPr>
          <w:rFonts w:asciiTheme="minorHAnsi" w:hAnsiTheme="minorHAnsi" w:cstheme="minorHAnsi"/>
          <w:bCs/>
          <w:sz w:val="22"/>
          <w:szCs w:val="22"/>
        </w:rPr>
        <w:t>inclusivo di tutti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gli eventuali</w:t>
      </w:r>
      <w:r w:rsidRPr="004409A9">
        <w:rPr>
          <w:rFonts w:asciiTheme="minorHAnsi" w:hAnsiTheme="minorHAnsi" w:cstheme="minorHAnsi"/>
          <w:bCs/>
          <w:sz w:val="22"/>
          <w:szCs w:val="22"/>
        </w:rPr>
        <w:t xml:space="preserve"> servizi aggiuntivi illustrati nell’Offerta tecnica</w:t>
      </w:r>
      <w:r w:rsidR="006960FD"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</w:p>
    <w:p w14:paraId="0D0BC549" w14:textId="77777777" w:rsidR="00127565" w:rsidRDefault="00127565" w:rsidP="00127565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A2B7D47" w14:textId="179C3F0A" w:rsidR="00127565" w:rsidRPr="00001419" w:rsidRDefault="00127565" w:rsidP="00127565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001419">
        <w:rPr>
          <w:rFonts w:asciiTheme="minorHAnsi" w:hAnsiTheme="minorHAnsi" w:cstheme="minorHAnsi"/>
          <w:b/>
          <w:sz w:val="22"/>
          <w:szCs w:val="22"/>
          <w:lang w:val="it-IT"/>
        </w:rPr>
        <w:t>D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ICHIARA</w:t>
      </w:r>
      <w:r w:rsidRPr="00001419">
        <w:rPr>
          <w:rFonts w:asciiTheme="minorHAnsi" w:hAnsiTheme="minorHAnsi" w:cstheme="minorHAnsi"/>
          <w:b/>
          <w:sz w:val="22"/>
          <w:szCs w:val="22"/>
          <w:lang w:val="it-IT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infine</w:t>
      </w:r>
    </w:p>
    <w:p w14:paraId="720B99BA" w14:textId="77777777" w:rsidR="001B7F8B" w:rsidRPr="00001419" w:rsidRDefault="001B7F8B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14" w:name="_Hlk72835221"/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la presente </w:t>
      </w:r>
      <w:r w:rsidR="00603E09"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Offerta 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>non vincolerà in alcun modo la Stazione Appaltante;</w:t>
      </w:r>
    </w:p>
    <w:p w14:paraId="421561E4" w14:textId="77777777" w:rsidR="00202EBB" w:rsidRPr="00001419" w:rsidRDefault="00202EBB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001419">
        <w:rPr>
          <w:rFonts w:asciiTheme="minorHAnsi" w:hAnsiTheme="minorHAnsi" w:cstheme="minorHAnsi"/>
          <w:bCs/>
          <w:sz w:val="22"/>
          <w:szCs w:val="22"/>
        </w:rPr>
        <w:t xml:space="preserve">che 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la presente </w:t>
      </w:r>
      <w:r w:rsidR="00603E09"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Offerta 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>è valida</w:t>
      </w:r>
      <w:r w:rsidR="001B7F8B"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, irrevocabile e impegnativa 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per un periodo di tempo non inferiore a 180 </w:t>
      </w:r>
      <w:bookmarkStart w:id="15" w:name="_Hlk74222782"/>
      <w:r w:rsidR="00AE4EB2"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(centottanta) </w:t>
      </w:r>
      <w:bookmarkEnd w:id="15"/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giorni dal termine ultimo per la presentazione delle </w:t>
      </w:r>
      <w:r w:rsidR="00487CA1" w:rsidRPr="00001419"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>fferte;</w:t>
      </w:r>
    </w:p>
    <w:p w14:paraId="49594244" w14:textId="1365FB8D" w:rsidR="00C56E90" w:rsidRPr="00001419" w:rsidRDefault="00C56E90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>che nella formulazione dell'</w:t>
      </w:r>
      <w:r w:rsidR="00603E09" w:rsidRPr="00001419">
        <w:rPr>
          <w:rFonts w:asciiTheme="minorHAnsi" w:hAnsiTheme="minorHAnsi" w:cstheme="minorHAnsi"/>
          <w:bCs/>
          <w:sz w:val="22"/>
          <w:szCs w:val="22"/>
          <w:lang w:val="it-IT"/>
        </w:rPr>
        <w:t>Offerta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è compreso ogni e qualsiasi tipo di onere e </w:t>
      </w:r>
      <w:r w:rsidR="008B5C03">
        <w:rPr>
          <w:rFonts w:asciiTheme="minorHAnsi" w:hAnsiTheme="minorHAnsi" w:cstheme="minorHAnsi"/>
          <w:bCs/>
          <w:sz w:val="22"/>
          <w:szCs w:val="22"/>
          <w:lang w:val="it-IT"/>
        </w:rPr>
        <w:t>spesa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occorrente l'esecuzione de</w:t>
      </w:r>
      <w:r w:rsidR="00E93090">
        <w:rPr>
          <w:rFonts w:asciiTheme="minorHAnsi" w:hAnsiTheme="minorHAnsi" w:cstheme="minorHAnsi"/>
          <w:bCs/>
          <w:sz w:val="22"/>
          <w:szCs w:val="22"/>
          <w:lang w:val="it-IT"/>
        </w:rPr>
        <w:t>l</w:t>
      </w:r>
      <w:r w:rsidR="00127565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Servizio</w:t>
      </w:r>
      <w:r w:rsidR="00E93090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 perfetta regola d'arte ed alle condizioni stabilite dalla documentazione </w:t>
      </w:r>
      <w:r w:rsidR="00EB47D2">
        <w:rPr>
          <w:rFonts w:asciiTheme="minorHAnsi" w:hAnsiTheme="minorHAnsi" w:cstheme="minorHAnsi"/>
          <w:bCs/>
          <w:sz w:val="22"/>
          <w:szCs w:val="22"/>
          <w:lang w:val="it-IT"/>
        </w:rPr>
        <w:t>associata alla procedura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>, avuto specifico riguardo al contenuto del</w:t>
      </w:r>
      <w:r w:rsidR="004C2AA3">
        <w:rPr>
          <w:rFonts w:asciiTheme="minorHAnsi" w:hAnsiTheme="minorHAnsi" w:cstheme="minorHAnsi"/>
          <w:bCs/>
          <w:sz w:val="22"/>
          <w:szCs w:val="22"/>
          <w:lang w:val="it-IT"/>
        </w:rPr>
        <w:t>l’Avviso di Indagine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14:paraId="00500DC3" w14:textId="77777777" w:rsidR="00C56E90" w:rsidRPr="00001419" w:rsidRDefault="00C56E90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il prezzo sarà </w:t>
      </w:r>
      <w:r w:rsidR="00303BEC" w:rsidRPr="00001419">
        <w:rPr>
          <w:rFonts w:asciiTheme="minorHAnsi" w:hAnsiTheme="minorHAnsi" w:cstheme="minorHAnsi"/>
          <w:bCs/>
          <w:sz w:val="22"/>
          <w:szCs w:val="22"/>
          <w:lang w:val="it-IT"/>
        </w:rPr>
        <w:t>ri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>tenuto fisso ed invariato fino al completo adempimento degli obblighi contrattuali;</w:t>
      </w:r>
    </w:p>
    <w:p w14:paraId="1D42FD41" w14:textId="648F17CF" w:rsidR="00744EF6" w:rsidRPr="00AB4148" w:rsidRDefault="00744EF6" w:rsidP="00744EF6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ritenere congruo </w:t>
      </w:r>
      <w:r w:rsidRPr="00D95213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il corrispettivo complessivo </w:t>
      </w:r>
      <w:r w:rsidRPr="00D95213">
        <w:rPr>
          <w:rFonts w:asciiTheme="minorHAnsi" w:hAnsiTheme="minorHAnsi" w:cstheme="minorHAnsi"/>
          <w:sz w:val="22"/>
          <w:szCs w:val="22"/>
        </w:rPr>
        <w:t>massimo erogabile</w:t>
      </w:r>
      <w:r w:rsidRPr="00AB4148">
        <w:rPr>
          <w:rFonts w:asciiTheme="minorHAnsi" w:hAnsiTheme="minorHAnsi" w:cstheme="minorHAnsi"/>
          <w:sz w:val="22"/>
          <w:szCs w:val="22"/>
        </w:rPr>
        <w:t xml:space="preserve"> </w:t>
      </w:r>
      <w:r w:rsidRPr="00AB4148">
        <w:rPr>
          <w:rFonts w:asciiTheme="minorHAnsi" w:hAnsiTheme="minorHAnsi" w:cstheme="minorHAnsi"/>
          <w:sz w:val="22"/>
          <w:szCs w:val="22"/>
          <w:lang w:val="it-IT"/>
        </w:rPr>
        <w:t xml:space="preserve">stimato dalla Stazione Appaltante e 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posto a base di gara, in relazione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al Servizio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da eseguire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14:paraId="23CA9ACA" w14:textId="7046033B" w:rsidR="00F274DA" w:rsidRPr="00744EF6" w:rsidRDefault="0063349F" w:rsidP="006A43D0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44EF6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ritenere </w:t>
      </w:r>
      <w:r w:rsidR="00F274DA" w:rsidRPr="00744EF6">
        <w:rPr>
          <w:rFonts w:asciiTheme="minorHAnsi" w:hAnsiTheme="minorHAnsi" w:cstheme="minorHAnsi"/>
          <w:bCs/>
          <w:sz w:val="22"/>
          <w:szCs w:val="22"/>
          <w:lang w:val="it-IT"/>
        </w:rPr>
        <w:t>remunerativa l’Offerta economica presentata giacché per la sua formulazione ha preso atto e tenuto conto</w:t>
      </w:r>
      <w:r w:rsidR="008B5C03" w:rsidRPr="00744EF6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F274DA" w:rsidRPr="00744EF6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tutte le circostanze generali, particolari e locali, nessuna esclusa ed eccettuata, che possono avere influito o influire sia sulla </w:t>
      </w:r>
      <w:r w:rsidR="006960FD">
        <w:rPr>
          <w:rFonts w:asciiTheme="minorHAnsi" w:hAnsiTheme="minorHAnsi" w:cstheme="minorHAnsi"/>
          <w:bCs/>
          <w:sz w:val="22"/>
          <w:szCs w:val="22"/>
          <w:lang w:val="it-IT"/>
        </w:rPr>
        <w:t>fornitura</w:t>
      </w:r>
      <w:r w:rsidR="00F274DA" w:rsidRPr="00744EF6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</w:t>
      </w:r>
      <w:r w:rsidR="000D799C" w:rsidRPr="00744EF6">
        <w:rPr>
          <w:rFonts w:asciiTheme="minorHAnsi" w:hAnsiTheme="minorHAnsi" w:cstheme="minorHAnsi"/>
          <w:bCs/>
          <w:sz w:val="22"/>
          <w:szCs w:val="22"/>
          <w:lang w:val="it-IT"/>
        </w:rPr>
        <w:t>l</w:t>
      </w:r>
      <w:r w:rsidR="008B5C03" w:rsidRPr="00744EF6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Servizio </w:t>
      </w:r>
      <w:r w:rsidR="00F274DA" w:rsidRPr="00744EF6">
        <w:rPr>
          <w:rFonts w:asciiTheme="minorHAnsi" w:hAnsiTheme="minorHAnsi" w:cstheme="minorHAnsi"/>
          <w:bCs/>
          <w:sz w:val="22"/>
          <w:szCs w:val="22"/>
          <w:lang w:val="it-IT"/>
        </w:rPr>
        <w:t>sia sulla determinazione della propria Offerta;</w:t>
      </w:r>
    </w:p>
    <w:p w14:paraId="2EA0EBAF" w14:textId="4A7AFD21" w:rsidR="00AB782B" w:rsidRPr="00001419" w:rsidRDefault="00AB782B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16" w:name="_Hlk72495226"/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>che, qualora richiesto dalla Stazione Appaltante, ai sensi dell’</w:t>
      </w:r>
      <w:r w:rsidR="008B5C03">
        <w:rPr>
          <w:rFonts w:asciiTheme="minorHAnsi" w:hAnsiTheme="minorHAnsi" w:cstheme="minorHAnsi"/>
          <w:bCs/>
          <w:sz w:val="22"/>
          <w:szCs w:val="22"/>
          <w:lang w:val="it-IT"/>
        </w:rPr>
        <w:t>a</w:t>
      </w:r>
      <w:r w:rsidR="00AE4EB2"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rt. </w:t>
      </w:r>
      <w:r w:rsidR="004C2AA3">
        <w:rPr>
          <w:rFonts w:asciiTheme="minorHAnsi" w:hAnsiTheme="minorHAnsi" w:cstheme="minorHAnsi"/>
          <w:bCs/>
          <w:sz w:val="22"/>
          <w:szCs w:val="22"/>
          <w:lang w:val="it-IT"/>
        </w:rPr>
        <w:t>110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</w:t>
      </w:r>
      <w:r w:rsidR="00406D5C" w:rsidRPr="00001419">
        <w:rPr>
          <w:rFonts w:asciiTheme="minorHAnsi" w:hAnsiTheme="minorHAnsi" w:cstheme="minorHAnsi"/>
          <w:sz w:val="22"/>
          <w:szCs w:val="22"/>
        </w:rPr>
        <w:t>Codice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>, produrr</w:t>
      </w:r>
      <w:r w:rsidR="00303BEC" w:rsidRPr="00001419">
        <w:rPr>
          <w:rFonts w:asciiTheme="minorHAnsi" w:hAnsiTheme="minorHAnsi" w:cstheme="minorHAnsi"/>
          <w:bCs/>
          <w:sz w:val="22"/>
          <w:szCs w:val="22"/>
          <w:lang w:val="it-IT"/>
        </w:rPr>
        <w:t>à,</w:t>
      </w:r>
      <w:r w:rsidRPr="0000141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per iscritto, le giustificazioni delle voci di prezzo più significative che hanno concorso a determinare il prezzo offerto.</w:t>
      </w:r>
      <w:bookmarkEnd w:id="16"/>
    </w:p>
    <w:p w14:paraId="6E7E6A2B" w14:textId="77777777" w:rsidR="00F274DA" w:rsidRPr="00001419" w:rsidRDefault="00F274DA" w:rsidP="0089349A">
      <w:pPr>
        <w:pStyle w:val="Rientrocorpodeltesto2"/>
        <w:tabs>
          <w:tab w:val="clear" w:pos="1068"/>
        </w:tabs>
        <w:spacing w:after="120" w:line="276" w:lineRule="auto"/>
        <w:ind w:left="284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02BBEC69" w14:textId="77777777" w:rsidR="007E39CE" w:rsidRPr="00001419" w:rsidRDefault="00030844" w:rsidP="0089349A">
      <w:pPr>
        <w:spacing w:after="120"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17" w:name="_Hlk72732347"/>
      <w:bookmarkEnd w:id="14"/>
      <w:r w:rsidRPr="00001419">
        <w:rPr>
          <w:rFonts w:asciiTheme="minorHAnsi" w:hAnsiTheme="minorHAnsi" w:cstheme="minorHAnsi"/>
          <w:b/>
          <w:bCs/>
          <w:sz w:val="22"/>
          <w:szCs w:val="22"/>
        </w:rPr>
        <w:lastRenderedPageBreak/>
        <w:t>Avvertenze:</w:t>
      </w:r>
    </w:p>
    <w:p w14:paraId="7E692420" w14:textId="2F8E20F0" w:rsidR="00BA390D" w:rsidRPr="00186DAE" w:rsidRDefault="00E924C7" w:rsidP="0089349A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i/>
          <w:sz w:val="20"/>
          <w:szCs w:val="22"/>
          <w:lang w:val="it-IT"/>
        </w:rPr>
      </w:pPr>
      <w:r w:rsidRPr="00186DAE">
        <w:rPr>
          <w:rFonts w:asciiTheme="minorHAnsi" w:hAnsiTheme="minorHAnsi" w:cstheme="minorHAnsi"/>
          <w:bCs/>
          <w:i/>
          <w:sz w:val="20"/>
          <w:szCs w:val="22"/>
          <w:lang w:val="it-IT"/>
        </w:rPr>
        <w:t xml:space="preserve">Gli importi </w:t>
      </w:r>
      <w:r w:rsidR="00BA390D" w:rsidRPr="00186DAE">
        <w:rPr>
          <w:rFonts w:asciiTheme="minorHAnsi" w:hAnsiTheme="minorHAnsi" w:cstheme="minorHAnsi"/>
          <w:bCs/>
          <w:i/>
          <w:sz w:val="20"/>
          <w:szCs w:val="22"/>
          <w:lang w:val="it-IT"/>
        </w:rPr>
        <w:t xml:space="preserve">indicati, </w:t>
      </w:r>
      <w:r w:rsidR="00194DDE" w:rsidRPr="00186DAE">
        <w:rPr>
          <w:rFonts w:asciiTheme="minorHAnsi" w:hAnsiTheme="minorHAnsi" w:cstheme="minorHAnsi"/>
          <w:bCs/>
          <w:i/>
          <w:sz w:val="20"/>
          <w:szCs w:val="22"/>
          <w:lang w:val="it-IT"/>
        </w:rPr>
        <w:t>laddove richiesto</w:t>
      </w:r>
      <w:r w:rsidR="00BA390D" w:rsidRPr="00186DAE">
        <w:rPr>
          <w:rFonts w:asciiTheme="minorHAnsi" w:hAnsiTheme="minorHAnsi" w:cstheme="minorHAnsi"/>
          <w:bCs/>
          <w:i/>
          <w:sz w:val="20"/>
          <w:szCs w:val="22"/>
          <w:lang w:val="it-IT"/>
        </w:rPr>
        <w:t xml:space="preserve">, </w:t>
      </w:r>
      <w:r w:rsidRPr="00186DAE">
        <w:rPr>
          <w:rFonts w:asciiTheme="minorHAnsi" w:hAnsiTheme="minorHAnsi" w:cstheme="minorHAnsi"/>
          <w:bCs/>
          <w:i/>
          <w:sz w:val="20"/>
          <w:szCs w:val="22"/>
          <w:lang w:val="it-IT"/>
        </w:rPr>
        <w:t>devono essere riportati sia in cifre che in lettere e, in caso di discrepanza tra il costo complessivo espresso in cifre e quello espresso in lettere, verrà preso in considerazione il valore più conveniente per il Fondo, come previsto dall’</w:t>
      </w:r>
      <w:r w:rsidR="004C2AA3">
        <w:rPr>
          <w:rFonts w:asciiTheme="minorHAnsi" w:hAnsiTheme="minorHAnsi" w:cstheme="minorHAnsi"/>
          <w:bCs/>
          <w:i/>
          <w:sz w:val="20"/>
          <w:szCs w:val="22"/>
          <w:lang w:val="it-IT"/>
        </w:rPr>
        <w:t>a</w:t>
      </w:r>
      <w:r w:rsidR="00AE4EB2" w:rsidRPr="00186DAE">
        <w:rPr>
          <w:rFonts w:asciiTheme="minorHAnsi" w:hAnsiTheme="minorHAnsi" w:cstheme="minorHAnsi"/>
          <w:bCs/>
          <w:i/>
          <w:sz w:val="20"/>
          <w:szCs w:val="22"/>
          <w:lang w:val="it-IT"/>
        </w:rPr>
        <w:t xml:space="preserve">rt. </w:t>
      </w:r>
      <w:r w:rsidRPr="00186DAE">
        <w:rPr>
          <w:rFonts w:asciiTheme="minorHAnsi" w:hAnsiTheme="minorHAnsi" w:cstheme="minorHAnsi"/>
          <w:bCs/>
          <w:i/>
          <w:sz w:val="20"/>
          <w:szCs w:val="22"/>
          <w:lang w:val="it-IT"/>
        </w:rPr>
        <w:t xml:space="preserve">72 del R.D. 827/24 e </w:t>
      </w:r>
      <w:proofErr w:type="spellStart"/>
      <w:r w:rsidRPr="00186DAE">
        <w:rPr>
          <w:rFonts w:asciiTheme="minorHAnsi" w:hAnsiTheme="minorHAnsi" w:cstheme="minorHAnsi"/>
          <w:bCs/>
          <w:i/>
          <w:sz w:val="20"/>
          <w:szCs w:val="22"/>
          <w:lang w:val="it-IT"/>
        </w:rPr>
        <w:t>ss.mm.ii</w:t>
      </w:r>
      <w:proofErr w:type="spellEnd"/>
      <w:r w:rsidRPr="00186DAE">
        <w:rPr>
          <w:rFonts w:asciiTheme="minorHAnsi" w:hAnsiTheme="minorHAnsi" w:cstheme="minorHAnsi"/>
          <w:bCs/>
          <w:i/>
          <w:sz w:val="20"/>
          <w:szCs w:val="22"/>
          <w:lang w:val="it-IT"/>
        </w:rPr>
        <w:t>.</w:t>
      </w:r>
    </w:p>
    <w:p w14:paraId="229BD15F" w14:textId="77777777" w:rsidR="00190EE0" w:rsidRDefault="00190EE0" w:rsidP="0089349A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4EBBE9BA" w14:textId="77777777" w:rsidR="000D799C" w:rsidRPr="00186DAE" w:rsidRDefault="000D799C" w:rsidP="0089349A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69B39EE7" w14:textId="77777777" w:rsidR="006740BC" w:rsidRDefault="006740BC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063A4510" w14:textId="77777777" w:rsidR="006740BC" w:rsidRDefault="006740BC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0F2F3F40" w14:textId="77777777" w:rsidR="006740BC" w:rsidRDefault="006740BC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10DBBE9B" w14:textId="77777777" w:rsidR="006740BC" w:rsidRDefault="006740BC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02AAB4F3" w14:textId="77777777" w:rsidR="006740BC" w:rsidRDefault="006740BC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32F826BE" w14:textId="77777777" w:rsidR="006740BC" w:rsidRDefault="006740BC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2DE49419" w14:textId="77777777" w:rsidR="006740BC" w:rsidRDefault="006740BC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1A025199" w14:textId="74F31E76" w:rsidR="008F6634" w:rsidRPr="00907B6E" w:rsidRDefault="008F6634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07B6E">
        <w:rPr>
          <w:rFonts w:asciiTheme="minorHAnsi" w:hAnsiTheme="minorHAnsi" w:cstheme="minorHAnsi"/>
          <w:b/>
          <w:i/>
          <w:sz w:val="22"/>
          <w:szCs w:val="22"/>
        </w:rPr>
        <w:t>&lt;Legale rappresentante o Procuratore speciale/generale&gt;</w:t>
      </w:r>
    </w:p>
    <w:p w14:paraId="660129EE" w14:textId="77777777" w:rsidR="008F6634" w:rsidRPr="00FD487F" w:rsidRDefault="008F6634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18"/>
          <w:szCs w:val="18"/>
        </w:rPr>
      </w:pPr>
      <w:bookmarkStart w:id="18" w:name="_Hlk72745899"/>
      <w:r w:rsidRPr="00FD487F">
        <w:rPr>
          <w:rFonts w:asciiTheme="minorHAnsi" w:hAnsiTheme="minorHAnsi" w:cstheme="minorHAnsi"/>
          <w:sz w:val="18"/>
          <w:szCs w:val="18"/>
        </w:rPr>
        <w:t>Firmato Digitalmente</w:t>
      </w:r>
    </w:p>
    <w:p w14:paraId="55B27703" w14:textId="46E3A622" w:rsidR="008F6634" w:rsidRPr="002068F2" w:rsidRDefault="008F6634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22"/>
          <w:szCs w:val="22"/>
        </w:rPr>
      </w:pPr>
      <w:r w:rsidRPr="00237AEA">
        <w:rPr>
          <w:rFonts w:asciiTheme="minorHAnsi" w:hAnsiTheme="minorHAnsi" w:cstheme="minorHAnsi"/>
          <w:sz w:val="18"/>
          <w:szCs w:val="22"/>
        </w:rPr>
        <w:t>(</w:t>
      </w:r>
      <w:r w:rsidRPr="00AB5BD1">
        <w:rPr>
          <w:rFonts w:asciiTheme="minorHAnsi" w:hAnsiTheme="minorHAnsi" w:cstheme="minorHAnsi"/>
          <w:i/>
          <w:sz w:val="18"/>
          <w:szCs w:val="22"/>
        </w:rPr>
        <w:t>ai sensi del D.</w:t>
      </w:r>
      <w:r w:rsidR="004C2AA3">
        <w:rPr>
          <w:rFonts w:asciiTheme="minorHAnsi" w:hAnsiTheme="minorHAnsi" w:cstheme="minorHAnsi"/>
          <w:i/>
          <w:sz w:val="18"/>
          <w:szCs w:val="22"/>
        </w:rPr>
        <w:t>l</w:t>
      </w:r>
      <w:r w:rsidRPr="00AB5BD1">
        <w:rPr>
          <w:rFonts w:asciiTheme="minorHAnsi" w:hAnsiTheme="minorHAnsi" w:cstheme="minorHAnsi"/>
          <w:i/>
          <w:sz w:val="18"/>
          <w:szCs w:val="22"/>
        </w:rPr>
        <w:t xml:space="preserve">gs. n. 82/2005 e </w:t>
      </w:r>
      <w:proofErr w:type="spellStart"/>
      <w:r w:rsidRPr="00AB5BD1">
        <w:rPr>
          <w:rFonts w:asciiTheme="minorHAnsi" w:hAnsiTheme="minorHAnsi" w:cstheme="minorHAnsi"/>
          <w:i/>
          <w:sz w:val="18"/>
          <w:szCs w:val="22"/>
        </w:rPr>
        <w:t>ss.mm.ii</w:t>
      </w:r>
      <w:proofErr w:type="spellEnd"/>
      <w:r w:rsidRPr="00AB5BD1">
        <w:rPr>
          <w:rFonts w:asciiTheme="minorHAnsi" w:hAnsiTheme="minorHAnsi" w:cstheme="minorHAnsi"/>
          <w:i/>
          <w:sz w:val="18"/>
          <w:szCs w:val="22"/>
        </w:rPr>
        <w:t>.</w:t>
      </w:r>
      <w:r w:rsidRPr="00237AEA">
        <w:rPr>
          <w:rFonts w:asciiTheme="minorHAnsi" w:hAnsiTheme="minorHAnsi" w:cstheme="minorHAnsi"/>
          <w:sz w:val="18"/>
          <w:szCs w:val="22"/>
        </w:rPr>
        <w:t>)</w:t>
      </w:r>
      <w:bookmarkEnd w:id="18"/>
    </w:p>
    <w:p w14:paraId="3A8C88FB" w14:textId="77777777" w:rsidR="00D6202F" w:rsidRPr="00001419" w:rsidRDefault="00D6202F" w:rsidP="0089349A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17"/>
    <w:p w14:paraId="080BA27C" w14:textId="77777777" w:rsidR="006740BC" w:rsidRDefault="006740BC" w:rsidP="00AB5BD1">
      <w:pPr>
        <w:pStyle w:val="Default"/>
        <w:spacing w:after="12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20C67C7" w14:textId="77777777" w:rsidR="006740BC" w:rsidRDefault="006740BC" w:rsidP="00AB5BD1">
      <w:pPr>
        <w:pStyle w:val="Default"/>
        <w:spacing w:after="12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4F351EBE" w14:textId="77777777" w:rsidR="006740BC" w:rsidRDefault="006740BC" w:rsidP="00AB5BD1">
      <w:pPr>
        <w:pStyle w:val="Default"/>
        <w:spacing w:after="12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650FB48" w14:textId="77777777" w:rsidR="006740BC" w:rsidRDefault="006740BC" w:rsidP="00AB5BD1">
      <w:pPr>
        <w:pStyle w:val="Default"/>
        <w:spacing w:after="12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5B85B3C9" w14:textId="77777777" w:rsidR="006740BC" w:rsidRDefault="006740BC" w:rsidP="00AB5BD1">
      <w:pPr>
        <w:pStyle w:val="Default"/>
        <w:spacing w:after="12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7C63826E" w14:textId="77777777" w:rsidR="006740BC" w:rsidRDefault="006740BC" w:rsidP="00AB5BD1">
      <w:pPr>
        <w:pStyle w:val="Default"/>
        <w:spacing w:after="12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741E3D12" w14:textId="77777777" w:rsidR="006740BC" w:rsidRDefault="006740BC" w:rsidP="00AB5BD1">
      <w:pPr>
        <w:pStyle w:val="Default"/>
        <w:spacing w:after="12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456C0137" w14:textId="77777777" w:rsidR="006740BC" w:rsidRDefault="006740BC" w:rsidP="00AB5BD1">
      <w:pPr>
        <w:pStyle w:val="Default"/>
        <w:spacing w:after="12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1383EE8A" w14:textId="77777777" w:rsidR="006740BC" w:rsidRDefault="006740BC" w:rsidP="00AB5BD1">
      <w:pPr>
        <w:pStyle w:val="Default"/>
        <w:spacing w:after="12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24743617" w14:textId="5AC79ACF" w:rsidR="00E73994" w:rsidRPr="00AB5BD1" w:rsidRDefault="00E73994" w:rsidP="00AB5BD1">
      <w:pPr>
        <w:pStyle w:val="Default"/>
        <w:spacing w:after="120"/>
        <w:jc w:val="both"/>
        <w:rPr>
          <w:rFonts w:asciiTheme="minorHAnsi" w:hAnsiTheme="minorHAnsi" w:cs="Calibri"/>
          <w:b/>
          <w:sz w:val="20"/>
          <w:szCs w:val="20"/>
        </w:rPr>
      </w:pPr>
      <w:r w:rsidRPr="00AB5BD1">
        <w:rPr>
          <w:rFonts w:asciiTheme="minorHAnsi" w:hAnsiTheme="minorHAnsi" w:cs="Calibri"/>
          <w:b/>
          <w:sz w:val="20"/>
          <w:szCs w:val="20"/>
        </w:rPr>
        <w:t>Il Concorrente deve allegare alla presente Offerta economica:</w:t>
      </w:r>
    </w:p>
    <w:p w14:paraId="194BD12C" w14:textId="4810E744" w:rsidR="00E73994" w:rsidRPr="00AB5BD1" w:rsidRDefault="00E73994" w:rsidP="00AB5BD1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Theme="minorHAnsi" w:hAnsiTheme="minorHAnsi" w:cs="Calibri"/>
          <w:sz w:val="20"/>
          <w:szCs w:val="20"/>
        </w:rPr>
      </w:pPr>
      <w:r w:rsidRPr="00AB5BD1">
        <w:rPr>
          <w:rFonts w:asciiTheme="minorHAnsi" w:hAnsiTheme="minorHAnsi" w:cs="Calibri"/>
          <w:sz w:val="20"/>
          <w:szCs w:val="20"/>
        </w:rPr>
        <w:t>copia fotostatica di un documento d’identità del sottoscrittore in corso di validità, ai sensi dell’</w:t>
      </w:r>
      <w:r w:rsidR="004C2AA3">
        <w:rPr>
          <w:rFonts w:asciiTheme="minorHAnsi" w:hAnsiTheme="minorHAnsi" w:cs="Calibri"/>
          <w:sz w:val="20"/>
          <w:szCs w:val="20"/>
        </w:rPr>
        <w:t>a</w:t>
      </w:r>
      <w:r w:rsidRPr="00AB5BD1">
        <w:rPr>
          <w:rFonts w:asciiTheme="minorHAnsi" w:hAnsiTheme="minorHAnsi" w:cs="Calibri"/>
          <w:sz w:val="20"/>
          <w:szCs w:val="20"/>
        </w:rPr>
        <w:t>rt. 38 D.P.R. n. 445/2000;</w:t>
      </w:r>
    </w:p>
    <w:p w14:paraId="0CA43D09" w14:textId="77777777" w:rsidR="00E73994" w:rsidRPr="00AB5BD1" w:rsidRDefault="00E73994" w:rsidP="00AB5BD1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Theme="minorHAnsi" w:hAnsiTheme="minorHAnsi" w:cs="Calibri"/>
          <w:sz w:val="20"/>
          <w:szCs w:val="20"/>
        </w:rPr>
      </w:pPr>
      <w:r w:rsidRPr="00AB5BD1">
        <w:rPr>
          <w:rFonts w:asciiTheme="minorHAnsi" w:hAnsiTheme="minorHAnsi" w:cs="Calibri"/>
          <w:sz w:val="20"/>
          <w:szCs w:val="20"/>
        </w:rPr>
        <w:t>copia conforme all’originale della procura, ove il sottoscrittore non sia il Legale rappresentante.</w:t>
      </w:r>
    </w:p>
    <w:sectPr w:rsidR="00E73994" w:rsidRPr="00AB5BD1" w:rsidSect="00E97167">
      <w:footerReference w:type="default" r:id="rId7"/>
      <w:pgSz w:w="11906" w:h="16838"/>
      <w:pgMar w:top="1560" w:right="1133" w:bottom="1702" w:left="1276" w:header="708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E3DB" w14:textId="77777777" w:rsidR="005F04A2" w:rsidRDefault="005F04A2" w:rsidP="008F3DB5">
      <w:r>
        <w:separator/>
      </w:r>
    </w:p>
  </w:endnote>
  <w:endnote w:type="continuationSeparator" w:id="0">
    <w:p w14:paraId="4A97DC6A" w14:textId="77777777" w:rsidR="005F04A2" w:rsidRDefault="005F04A2" w:rsidP="008F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FF7E" w14:textId="77777777" w:rsidR="001E702E" w:rsidRPr="002B0898" w:rsidRDefault="007A4709" w:rsidP="007A4709">
    <w:pPr>
      <w:pStyle w:val="Pidipagina"/>
      <w:jc w:val="right"/>
      <w:rPr>
        <w:rFonts w:ascii="Calibri" w:hAnsi="Calibri" w:cs="Calibri"/>
        <w:sz w:val="20"/>
        <w:szCs w:val="20"/>
      </w:rPr>
    </w:pPr>
    <w:r w:rsidRPr="002B0898">
      <w:rPr>
        <w:rFonts w:ascii="Calibri" w:hAnsi="Calibri" w:cs="Calibri"/>
        <w:sz w:val="20"/>
        <w:szCs w:val="20"/>
      </w:rPr>
      <w:fldChar w:fldCharType="begin"/>
    </w:r>
    <w:r w:rsidRPr="002B0898">
      <w:rPr>
        <w:rFonts w:ascii="Calibri" w:hAnsi="Calibri" w:cs="Calibri"/>
        <w:sz w:val="20"/>
        <w:szCs w:val="20"/>
      </w:rPr>
      <w:instrText>PAGE   \* MERGEFORMAT</w:instrText>
    </w:r>
    <w:r w:rsidRPr="002B0898">
      <w:rPr>
        <w:rFonts w:ascii="Calibri" w:hAnsi="Calibri" w:cs="Calibri"/>
        <w:sz w:val="20"/>
        <w:szCs w:val="20"/>
      </w:rPr>
      <w:fldChar w:fldCharType="separate"/>
    </w:r>
    <w:r w:rsidRPr="002B0898">
      <w:rPr>
        <w:rFonts w:ascii="Calibri" w:hAnsi="Calibri" w:cs="Calibri"/>
        <w:sz w:val="20"/>
        <w:szCs w:val="20"/>
        <w:lang w:val="it-IT"/>
      </w:rPr>
      <w:t>2</w:t>
    </w:r>
    <w:r w:rsidRPr="002B0898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91D7" w14:textId="77777777" w:rsidR="005F04A2" w:rsidRDefault="005F04A2" w:rsidP="008F3DB5">
      <w:r>
        <w:separator/>
      </w:r>
    </w:p>
  </w:footnote>
  <w:footnote w:type="continuationSeparator" w:id="0">
    <w:p w14:paraId="52920A0E" w14:textId="77777777" w:rsidR="005F04A2" w:rsidRDefault="005F04A2" w:rsidP="008F3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41C4"/>
    <w:multiLevelType w:val="hybridMultilevel"/>
    <w:tmpl w:val="9D984018"/>
    <w:lvl w:ilvl="0" w:tplc="25A226A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CB41A56"/>
    <w:multiLevelType w:val="hybridMultilevel"/>
    <w:tmpl w:val="09F8CC18"/>
    <w:lvl w:ilvl="0" w:tplc="1D849E8A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F4078F"/>
    <w:multiLevelType w:val="hybridMultilevel"/>
    <w:tmpl w:val="7F844B38"/>
    <w:lvl w:ilvl="0" w:tplc="1C74FE9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67578"/>
    <w:multiLevelType w:val="hybridMultilevel"/>
    <w:tmpl w:val="B1F6B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F7026"/>
    <w:multiLevelType w:val="hybridMultilevel"/>
    <w:tmpl w:val="E6445340"/>
    <w:lvl w:ilvl="0" w:tplc="5248FF6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D7F3E"/>
    <w:multiLevelType w:val="hybridMultilevel"/>
    <w:tmpl w:val="1F6CBB90"/>
    <w:lvl w:ilvl="0" w:tplc="293C3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40C5C"/>
    <w:multiLevelType w:val="hybridMultilevel"/>
    <w:tmpl w:val="BA76C14A"/>
    <w:lvl w:ilvl="0" w:tplc="04325E46">
      <w:start w:val="1"/>
      <w:numFmt w:val="bullet"/>
      <w:lvlText w:val=""/>
      <w:lvlJc w:val="left"/>
      <w:pPr>
        <w:tabs>
          <w:tab w:val="num" w:pos="360"/>
        </w:tabs>
        <w:ind w:left="530" w:hanging="17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C76CAF"/>
    <w:multiLevelType w:val="hybridMultilevel"/>
    <w:tmpl w:val="A35A4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6045E"/>
    <w:multiLevelType w:val="hybridMultilevel"/>
    <w:tmpl w:val="E506CDCE"/>
    <w:lvl w:ilvl="0" w:tplc="D930AB78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E6E3269"/>
    <w:multiLevelType w:val="hybridMultilevel"/>
    <w:tmpl w:val="5C14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C6F89"/>
    <w:multiLevelType w:val="hybridMultilevel"/>
    <w:tmpl w:val="D48C91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45DC3"/>
    <w:multiLevelType w:val="hybridMultilevel"/>
    <w:tmpl w:val="7E343880"/>
    <w:lvl w:ilvl="0" w:tplc="F7A88E24">
      <w:numFmt w:val="bullet"/>
      <w:lvlText w:val="-"/>
      <w:lvlJc w:val="left"/>
      <w:pPr>
        <w:ind w:left="872" w:hanging="360"/>
      </w:pPr>
      <w:rPr>
        <w:rFonts w:ascii="Arial" w:eastAsia="Times New Roman" w:hAnsi="Arial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2" w15:restartNumberingAfterBreak="0">
    <w:nsid w:val="5F39599A"/>
    <w:multiLevelType w:val="hybridMultilevel"/>
    <w:tmpl w:val="62AA9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24537"/>
    <w:multiLevelType w:val="hybridMultilevel"/>
    <w:tmpl w:val="0890F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C735B"/>
    <w:multiLevelType w:val="hybridMultilevel"/>
    <w:tmpl w:val="AF56ED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640216"/>
    <w:multiLevelType w:val="hybridMultilevel"/>
    <w:tmpl w:val="5CCA3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E6C2D"/>
    <w:multiLevelType w:val="hybridMultilevel"/>
    <w:tmpl w:val="7F6E0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24BA2"/>
    <w:multiLevelType w:val="hybridMultilevel"/>
    <w:tmpl w:val="7ADCE7B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E8453DE"/>
    <w:multiLevelType w:val="hybridMultilevel"/>
    <w:tmpl w:val="45B21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3"/>
  </w:num>
  <w:num w:numId="5">
    <w:abstractNumId w:val="15"/>
  </w:num>
  <w:num w:numId="6">
    <w:abstractNumId w:val="11"/>
  </w:num>
  <w:num w:numId="7">
    <w:abstractNumId w:val="7"/>
  </w:num>
  <w:num w:numId="8">
    <w:abstractNumId w:val="2"/>
  </w:num>
  <w:num w:numId="9">
    <w:abstractNumId w:val="18"/>
  </w:num>
  <w:num w:numId="10">
    <w:abstractNumId w:val="12"/>
  </w:num>
  <w:num w:numId="11">
    <w:abstractNumId w:val="9"/>
  </w:num>
  <w:num w:numId="12">
    <w:abstractNumId w:val="3"/>
  </w:num>
  <w:num w:numId="13">
    <w:abstractNumId w:val="0"/>
  </w:num>
  <w:num w:numId="14">
    <w:abstractNumId w:val="17"/>
  </w:num>
  <w:num w:numId="15">
    <w:abstractNumId w:val="16"/>
  </w:num>
  <w:num w:numId="16">
    <w:abstractNumId w:val="10"/>
  </w:num>
  <w:num w:numId="17">
    <w:abstractNumId w:val="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89"/>
    <w:rsid w:val="00001419"/>
    <w:rsid w:val="000042E4"/>
    <w:rsid w:val="000139BB"/>
    <w:rsid w:val="00014761"/>
    <w:rsid w:val="000206B1"/>
    <w:rsid w:val="00023624"/>
    <w:rsid w:val="00030844"/>
    <w:rsid w:val="00064A15"/>
    <w:rsid w:val="0008176B"/>
    <w:rsid w:val="00097F12"/>
    <w:rsid w:val="000A790E"/>
    <w:rsid w:val="000C2AC4"/>
    <w:rsid w:val="000C2C83"/>
    <w:rsid w:val="000C5AEA"/>
    <w:rsid w:val="000C6BA5"/>
    <w:rsid w:val="000C798E"/>
    <w:rsid w:val="000D799C"/>
    <w:rsid w:val="000E1F66"/>
    <w:rsid w:val="00103F02"/>
    <w:rsid w:val="00106D6A"/>
    <w:rsid w:val="001139CD"/>
    <w:rsid w:val="00115D9F"/>
    <w:rsid w:val="00117BE8"/>
    <w:rsid w:val="001218F7"/>
    <w:rsid w:val="001253C2"/>
    <w:rsid w:val="00127565"/>
    <w:rsid w:val="00142045"/>
    <w:rsid w:val="00146BFB"/>
    <w:rsid w:val="001540FF"/>
    <w:rsid w:val="00156180"/>
    <w:rsid w:val="0016381B"/>
    <w:rsid w:val="0017049E"/>
    <w:rsid w:val="00172C11"/>
    <w:rsid w:val="00180BFE"/>
    <w:rsid w:val="0018122C"/>
    <w:rsid w:val="00186DAE"/>
    <w:rsid w:val="00190EE0"/>
    <w:rsid w:val="0019147C"/>
    <w:rsid w:val="00194DDE"/>
    <w:rsid w:val="00197064"/>
    <w:rsid w:val="001A3E26"/>
    <w:rsid w:val="001B7F8B"/>
    <w:rsid w:val="001D0569"/>
    <w:rsid w:val="001D41C6"/>
    <w:rsid w:val="001E287A"/>
    <w:rsid w:val="001E702E"/>
    <w:rsid w:val="001F7072"/>
    <w:rsid w:val="00202EBB"/>
    <w:rsid w:val="002040D0"/>
    <w:rsid w:val="00204F73"/>
    <w:rsid w:val="00207734"/>
    <w:rsid w:val="00211021"/>
    <w:rsid w:val="00214C8E"/>
    <w:rsid w:val="00221BB3"/>
    <w:rsid w:val="00224473"/>
    <w:rsid w:val="00235C3C"/>
    <w:rsid w:val="002360E9"/>
    <w:rsid w:val="002406C5"/>
    <w:rsid w:val="0024430F"/>
    <w:rsid w:val="00245C00"/>
    <w:rsid w:val="002604F6"/>
    <w:rsid w:val="00270B41"/>
    <w:rsid w:val="00284BD7"/>
    <w:rsid w:val="002A0808"/>
    <w:rsid w:val="002B0898"/>
    <w:rsid w:val="002B0F05"/>
    <w:rsid w:val="002C4FD5"/>
    <w:rsid w:val="002D2153"/>
    <w:rsid w:val="002F125E"/>
    <w:rsid w:val="002F176E"/>
    <w:rsid w:val="00300B8D"/>
    <w:rsid w:val="00303BEC"/>
    <w:rsid w:val="00312664"/>
    <w:rsid w:val="00323E34"/>
    <w:rsid w:val="00354A2A"/>
    <w:rsid w:val="00371C5C"/>
    <w:rsid w:val="0037528D"/>
    <w:rsid w:val="003806FB"/>
    <w:rsid w:val="003820B7"/>
    <w:rsid w:val="003B22B5"/>
    <w:rsid w:val="003E69CD"/>
    <w:rsid w:val="00406D5C"/>
    <w:rsid w:val="00407D4C"/>
    <w:rsid w:val="00431EF2"/>
    <w:rsid w:val="004329E0"/>
    <w:rsid w:val="004409A9"/>
    <w:rsid w:val="004423EC"/>
    <w:rsid w:val="004430AA"/>
    <w:rsid w:val="0046614A"/>
    <w:rsid w:val="00467239"/>
    <w:rsid w:val="00487CA1"/>
    <w:rsid w:val="004A00DF"/>
    <w:rsid w:val="004B77FB"/>
    <w:rsid w:val="004C16CE"/>
    <w:rsid w:val="004C2AA3"/>
    <w:rsid w:val="004D44B6"/>
    <w:rsid w:val="004F25CA"/>
    <w:rsid w:val="00514BF9"/>
    <w:rsid w:val="00545103"/>
    <w:rsid w:val="00550CC3"/>
    <w:rsid w:val="00561889"/>
    <w:rsid w:val="005627C9"/>
    <w:rsid w:val="00566626"/>
    <w:rsid w:val="00570636"/>
    <w:rsid w:val="00586981"/>
    <w:rsid w:val="005873EC"/>
    <w:rsid w:val="005A11ED"/>
    <w:rsid w:val="005B0069"/>
    <w:rsid w:val="005B2646"/>
    <w:rsid w:val="005C4806"/>
    <w:rsid w:val="005C7D64"/>
    <w:rsid w:val="005D2C15"/>
    <w:rsid w:val="005E1582"/>
    <w:rsid w:val="005E207F"/>
    <w:rsid w:val="005F04A2"/>
    <w:rsid w:val="005F4D23"/>
    <w:rsid w:val="005F7E3D"/>
    <w:rsid w:val="00603E09"/>
    <w:rsid w:val="006247E9"/>
    <w:rsid w:val="006261AC"/>
    <w:rsid w:val="00631034"/>
    <w:rsid w:val="0063349F"/>
    <w:rsid w:val="0063443D"/>
    <w:rsid w:val="006641BB"/>
    <w:rsid w:val="006659B5"/>
    <w:rsid w:val="0066615B"/>
    <w:rsid w:val="00672BFA"/>
    <w:rsid w:val="006740BC"/>
    <w:rsid w:val="00674A5B"/>
    <w:rsid w:val="00682391"/>
    <w:rsid w:val="0068246B"/>
    <w:rsid w:val="006960FD"/>
    <w:rsid w:val="006A59C3"/>
    <w:rsid w:val="006B059C"/>
    <w:rsid w:val="006B0CBE"/>
    <w:rsid w:val="006C2938"/>
    <w:rsid w:val="006D316C"/>
    <w:rsid w:val="006D4DFA"/>
    <w:rsid w:val="00726E36"/>
    <w:rsid w:val="00740931"/>
    <w:rsid w:val="00744EF6"/>
    <w:rsid w:val="00757DEA"/>
    <w:rsid w:val="007629A0"/>
    <w:rsid w:val="007704AC"/>
    <w:rsid w:val="007826C0"/>
    <w:rsid w:val="00795B88"/>
    <w:rsid w:val="007A38AB"/>
    <w:rsid w:val="007A4709"/>
    <w:rsid w:val="007B2E01"/>
    <w:rsid w:val="007D5F1D"/>
    <w:rsid w:val="007E39CE"/>
    <w:rsid w:val="007F232B"/>
    <w:rsid w:val="007F5D15"/>
    <w:rsid w:val="00814D86"/>
    <w:rsid w:val="00831F19"/>
    <w:rsid w:val="00845EAC"/>
    <w:rsid w:val="00861EB9"/>
    <w:rsid w:val="008723B5"/>
    <w:rsid w:val="0089349A"/>
    <w:rsid w:val="008976F6"/>
    <w:rsid w:val="008A1779"/>
    <w:rsid w:val="008A1A20"/>
    <w:rsid w:val="008B2345"/>
    <w:rsid w:val="008B3330"/>
    <w:rsid w:val="008B5AC3"/>
    <w:rsid w:val="008B5C03"/>
    <w:rsid w:val="008E04CD"/>
    <w:rsid w:val="008F05B9"/>
    <w:rsid w:val="008F3A2E"/>
    <w:rsid w:val="008F3DB5"/>
    <w:rsid w:val="008F443D"/>
    <w:rsid w:val="008F6634"/>
    <w:rsid w:val="00900B5E"/>
    <w:rsid w:val="00901B4E"/>
    <w:rsid w:val="00904F67"/>
    <w:rsid w:val="0094037D"/>
    <w:rsid w:val="00954935"/>
    <w:rsid w:val="009643AE"/>
    <w:rsid w:val="0097610D"/>
    <w:rsid w:val="009B5A68"/>
    <w:rsid w:val="009B6366"/>
    <w:rsid w:val="009D0C3F"/>
    <w:rsid w:val="009D3895"/>
    <w:rsid w:val="009D601B"/>
    <w:rsid w:val="009D6258"/>
    <w:rsid w:val="009E15C2"/>
    <w:rsid w:val="009E34F2"/>
    <w:rsid w:val="009F3114"/>
    <w:rsid w:val="009F639D"/>
    <w:rsid w:val="009F714D"/>
    <w:rsid w:val="00A418D5"/>
    <w:rsid w:val="00A44701"/>
    <w:rsid w:val="00A45D70"/>
    <w:rsid w:val="00A467E5"/>
    <w:rsid w:val="00A52D7D"/>
    <w:rsid w:val="00A66D9C"/>
    <w:rsid w:val="00A737BC"/>
    <w:rsid w:val="00A74745"/>
    <w:rsid w:val="00A91AE8"/>
    <w:rsid w:val="00AA5D45"/>
    <w:rsid w:val="00AB5BD1"/>
    <w:rsid w:val="00AB782B"/>
    <w:rsid w:val="00AC31A7"/>
    <w:rsid w:val="00AC4F49"/>
    <w:rsid w:val="00AE4045"/>
    <w:rsid w:val="00AE4EB2"/>
    <w:rsid w:val="00AF1683"/>
    <w:rsid w:val="00AF4C6A"/>
    <w:rsid w:val="00AF7359"/>
    <w:rsid w:val="00B023FC"/>
    <w:rsid w:val="00B15482"/>
    <w:rsid w:val="00B17F65"/>
    <w:rsid w:val="00B43E37"/>
    <w:rsid w:val="00B50907"/>
    <w:rsid w:val="00B52FD2"/>
    <w:rsid w:val="00B53542"/>
    <w:rsid w:val="00B60F22"/>
    <w:rsid w:val="00B86754"/>
    <w:rsid w:val="00B95982"/>
    <w:rsid w:val="00B97D7E"/>
    <w:rsid w:val="00BA2BF3"/>
    <w:rsid w:val="00BA390D"/>
    <w:rsid w:val="00BB2A72"/>
    <w:rsid w:val="00BC2D54"/>
    <w:rsid w:val="00BC770F"/>
    <w:rsid w:val="00BD602C"/>
    <w:rsid w:val="00BE204C"/>
    <w:rsid w:val="00BE7B5C"/>
    <w:rsid w:val="00BF019A"/>
    <w:rsid w:val="00C069FC"/>
    <w:rsid w:val="00C24E84"/>
    <w:rsid w:val="00C36B6E"/>
    <w:rsid w:val="00C437B8"/>
    <w:rsid w:val="00C47C7A"/>
    <w:rsid w:val="00C542F0"/>
    <w:rsid w:val="00C56C29"/>
    <w:rsid w:val="00C56E90"/>
    <w:rsid w:val="00C66745"/>
    <w:rsid w:val="00C709FA"/>
    <w:rsid w:val="00C75E2E"/>
    <w:rsid w:val="00C81448"/>
    <w:rsid w:val="00C91C19"/>
    <w:rsid w:val="00CA308F"/>
    <w:rsid w:val="00CA3ABD"/>
    <w:rsid w:val="00CB06A9"/>
    <w:rsid w:val="00CB2EE9"/>
    <w:rsid w:val="00CB3B6D"/>
    <w:rsid w:val="00CD6670"/>
    <w:rsid w:val="00CE12EA"/>
    <w:rsid w:val="00CF793A"/>
    <w:rsid w:val="00D042E7"/>
    <w:rsid w:val="00D11930"/>
    <w:rsid w:val="00D1307E"/>
    <w:rsid w:val="00D168BE"/>
    <w:rsid w:val="00D16DBD"/>
    <w:rsid w:val="00D17866"/>
    <w:rsid w:val="00D20867"/>
    <w:rsid w:val="00D26038"/>
    <w:rsid w:val="00D3326D"/>
    <w:rsid w:val="00D37257"/>
    <w:rsid w:val="00D43BC9"/>
    <w:rsid w:val="00D55833"/>
    <w:rsid w:val="00D60BC2"/>
    <w:rsid w:val="00D6202F"/>
    <w:rsid w:val="00D63CC1"/>
    <w:rsid w:val="00D6696B"/>
    <w:rsid w:val="00D67065"/>
    <w:rsid w:val="00D723D9"/>
    <w:rsid w:val="00D776A6"/>
    <w:rsid w:val="00D9494E"/>
    <w:rsid w:val="00DA4135"/>
    <w:rsid w:val="00DA5530"/>
    <w:rsid w:val="00DC37C6"/>
    <w:rsid w:val="00DD4215"/>
    <w:rsid w:val="00DF5668"/>
    <w:rsid w:val="00E039B7"/>
    <w:rsid w:val="00E130FB"/>
    <w:rsid w:val="00E26555"/>
    <w:rsid w:val="00E330C1"/>
    <w:rsid w:val="00E431C5"/>
    <w:rsid w:val="00E54E20"/>
    <w:rsid w:val="00E653BE"/>
    <w:rsid w:val="00E66C53"/>
    <w:rsid w:val="00E708DB"/>
    <w:rsid w:val="00E70D01"/>
    <w:rsid w:val="00E738D9"/>
    <w:rsid w:val="00E73994"/>
    <w:rsid w:val="00E73EDA"/>
    <w:rsid w:val="00E815FB"/>
    <w:rsid w:val="00E924C7"/>
    <w:rsid w:val="00E93090"/>
    <w:rsid w:val="00E96189"/>
    <w:rsid w:val="00E97167"/>
    <w:rsid w:val="00EA233A"/>
    <w:rsid w:val="00EA2A41"/>
    <w:rsid w:val="00EA794B"/>
    <w:rsid w:val="00EB47D2"/>
    <w:rsid w:val="00EB5EF1"/>
    <w:rsid w:val="00EB6797"/>
    <w:rsid w:val="00EC015D"/>
    <w:rsid w:val="00EC60FD"/>
    <w:rsid w:val="00EC7F2A"/>
    <w:rsid w:val="00F16A43"/>
    <w:rsid w:val="00F20D0A"/>
    <w:rsid w:val="00F210B4"/>
    <w:rsid w:val="00F22F94"/>
    <w:rsid w:val="00F274DA"/>
    <w:rsid w:val="00F30738"/>
    <w:rsid w:val="00F323DE"/>
    <w:rsid w:val="00F333F5"/>
    <w:rsid w:val="00F43441"/>
    <w:rsid w:val="00F538EE"/>
    <w:rsid w:val="00F5416A"/>
    <w:rsid w:val="00F741CE"/>
    <w:rsid w:val="00F87086"/>
    <w:rsid w:val="00FA03EB"/>
    <w:rsid w:val="00FA57C2"/>
    <w:rsid w:val="00FB07E5"/>
    <w:rsid w:val="00FB27E0"/>
    <w:rsid w:val="00FC0FDB"/>
    <w:rsid w:val="00FD54A6"/>
    <w:rsid w:val="00FE7DF5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A066A"/>
  <w15:chartTrackingRefBased/>
  <w15:docId w15:val="{FD58E558-BEB9-4169-9DC6-7A548856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DB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F3DB5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semiHidden/>
    <w:rsid w:val="008F3DB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22">
    <w:name w:val="sche2_2"/>
    <w:rsid w:val="008F3DB5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lang w:val="en-US"/>
    </w:rPr>
  </w:style>
  <w:style w:type="paragraph" w:styleId="Rientrocorpodeltesto2">
    <w:name w:val="Body Text Indent 2"/>
    <w:basedOn w:val="Normale"/>
    <w:link w:val="Rientrocorpodeltesto2Carattere"/>
    <w:rsid w:val="008F3DB5"/>
    <w:pPr>
      <w:tabs>
        <w:tab w:val="left" w:pos="1068"/>
      </w:tabs>
      <w:ind w:left="720"/>
      <w:jc w:val="both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rsid w:val="008F3D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8F3DB5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rsid w:val="008F3DB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rsid w:val="008F3DB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D0C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702E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E70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702E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E70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E39C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39D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9F639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3">
    <w:name w:val="Style3"/>
    <w:basedOn w:val="Normale"/>
    <w:uiPriority w:val="99"/>
    <w:rsid w:val="00431EF2"/>
    <w:pPr>
      <w:widowControl w:val="0"/>
      <w:autoSpaceDE w:val="0"/>
      <w:autoSpaceDN w:val="0"/>
      <w:adjustRightInd w:val="0"/>
      <w:spacing w:line="331" w:lineRule="exact"/>
      <w:jc w:val="both"/>
    </w:pPr>
  </w:style>
  <w:style w:type="table" w:styleId="Grigliatabella">
    <w:name w:val="Table Grid"/>
    <w:basedOn w:val="Tabellanormale"/>
    <w:uiPriority w:val="59"/>
    <w:rsid w:val="007D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1E287A"/>
    <w:rPr>
      <w:rFonts w:ascii="Times New Roman" w:eastAsia="Times New Roman" w:hAnsi="Times New Roman"/>
      <w:sz w:val="24"/>
      <w:szCs w:val="24"/>
    </w:rPr>
  </w:style>
  <w:style w:type="character" w:customStyle="1" w:styleId="NessunaspaziaturaCarattere">
    <w:name w:val="Nessuna spaziatura Carattere"/>
    <w:link w:val="Nessunaspaziatura"/>
    <w:uiPriority w:val="1"/>
    <w:rsid w:val="00F274DA"/>
    <w:rPr>
      <w:rFonts w:ascii="Times New Roman" w:eastAsia="Times New Roman" w:hAnsi="Times New Roman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F274D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6 - Modello di Offerta economica</dc:title>
  <dc:subject>All. 6 - Modello di Offerta economica</dc:subject>
  <dc:creator>f.marino@fondoforte.it</dc:creator>
  <cp:keywords/>
  <cp:lastModifiedBy>Maria Barbiani</cp:lastModifiedBy>
  <cp:revision>47</cp:revision>
  <cp:lastPrinted>2016-04-06T09:05:00Z</cp:lastPrinted>
  <dcterms:created xsi:type="dcterms:W3CDTF">2021-10-07T13:31:00Z</dcterms:created>
  <dcterms:modified xsi:type="dcterms:W3CDTF">2025-11-07T09:15:00Z</dcterms:modified>
</cp:coreProperties>
</file>